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B0E34" w14:textId="77777777" w:rsidR="00827F22" w:rsidRPr="00E41FC1" w:rsidRDefault="00827F22" w:rsidP="00E41FC1">
      <w:pPr>
        <w:pStyle w:val="Balk1"/>
      </w:pPr>
      <w:r w:rsidRPr="00E41FC1">
        <w:t xml:space="preserve"> Pozzolana malzemesi ile su yalıtımına ait güncel </w:t>
      </w:r>
    </w:p>
    <w:p w14:paraId="585CAEAA" w14:textId="7305CA76" w:rsidR="00827F22" w:rsidRPr="00E41FC1" w:rsidRDefault="00E41FC1" w:rsidP="00E41FC1">
      <w:pPr>
        <w:pStyle w:val="Balk1"/>
      </w:pPr>
      <w:r w:rsidRPr="00E41FC1">
        <w:t>Referanslarımızdan</w:t>
      </w:r>
      <w:r w:rsidR="00827F22" w:rsidRPr="00E41FC1">
        <w:t xml:space="preserve"> bazıları:</w:t>
      </w:r>
    </w:p>
    <w:p w14:paraId="76A59E6D" w14:textId="77777777" w:rsidR="008B7CE5" w:rsidRPr="00E41FC1" w:rsidRDefault="00827F22" w:rsidP="0094757F">
      <w:pPr>
        <w:pStyle w:val="Default"/>
        <w:jc w:val="both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</w:p>
    <w:p w14:paraId="4ABBA04D" w14:textId="77777777" w:rsidR="008B7CE5" w:rsidRPr="00E41FC1" w:rsidRDefault="008B7CE5" w:rsidP="008B7CE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    </w:t>
      </w:r>
    </w:p>
    <w:p w14:paraId="1B01889C" w14:textId="77777777" w:rsidR="008B7CE5" w:rsidRPr="00E41FC1" w:rsidRDefault="000E4A03" w:rsidP="000E4A03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Ünsal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Group</w:t>
      </w:r>
      <w:proofErr w:type="spellEnd"/>
    </w:p>
    <w:p w14:paraId="24E28BF6" w14:textId="77777777" w:rsidR="000E4A03" w:rsidRPr="00E41FC1" w:rsidRDefault="000E4A03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2201431" w14:textId="77777777" w:rsidR="008B7CE5" w:rsidRPr="00E41FC1" w:rsidRDefault="008B7CE5" w:rsidP="008B7CE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          -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Jewel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İncek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/ Rezidans/ Ofis/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Avm</w:t>
      </w:r>
      <w:proofErr w:type="spellEnd"/>
    </w:p>
    <w:p w14:paraId="43B35BA4" w14:textId="77777777" w:rsidR="008B7CE5" w:rsidRPr="00E41FC1" w:rsidRDefault="006D5B52" w:rsidP="008B7CE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        </w:t>
      </w:r>
    </w:p>
    <w:p w14:paraId="52CF7320" w14:textId="77777777" w:rsidR="008B7CE5" w:rsidRPr="00E41FC1" w:rsidRDefault="008B7CE5" w:rsidP="008B7CE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          -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Jewel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Preimium İncek</w:t>
      </w:r>
    </w:p>
    <w:p w14:paraId="7B807693" w14:textId="77777777" w:rsidR="008B7CE5" w:rsidRPr="00E41FC1" w:rsidRDefault="008B7CE5" w:rsidP="008B7CE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         </w:t>
      </w:r>
    </w:p>
    <w:p w14:paraId="0A51F172" w14:textId="77777777" w:rsidR="008B7CE5" w:rsidRPr="00E41FC1" w:rsidRDefault="008B7CE5" w:rsidP="008B7CE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          -</w:t>
      </w:r>
      <w:r w:rsidR="006D5B52" w:rsidRPr="00E41FC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6D5B52" w:rsidRPr="00E41FC1">
        <w:rPr>
          <w:rFonts w:asciiTheme="minorHAnsi" w:hAnsiTheme="minorHAnsi" w:cstheme="minorHAnsi"/>
          <w:sz w:val="28"/>
          <w:szCs w:val="28"/>
        </w:rPr>
        <w:t>Jewel</w:t>
      </w:r>
      <w:proofErr w:type="spellEnd"/>
      <w:r w:rsidR="006D5B52" w:rsidRPr="00E41FC1">
        <w:rPr>
          <w:rFonts w:asciiTheme="minorHAnsi" w:hAnsiTheme="minorHAnsi" w:cstheme="minorHAnsi"/>
          <w:sz w:val="28"/>
          <w:szCs w:val="28"/>
        </w:rPr>
        <w:t xml:space="preserve"> Beytepe Villaları</w:t>
      </w:r>
    </w:p>
    <w:p w14:paraId="04A868A0" w14:textId="77777777" w:rsidR="008B7CE5" w:rsidRPr="00E41FC1" w:rsidRDefault="008B7CE5" w:rsidP="008B7CE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BC27D2B" w14:textId="77777777" w:rsidR="000E4A03" w:rsidRPr="00E41FC1" w:rsidRDefault="008B7CE5" w:rsidP="008B7CE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          -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Jewel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Beytepe Rezidan</w:t>
      </w:r>
      <w:r w:rsidR="000E4A03" w:rsidRPr="00E41FC1">
        <w:rPr>
          <w:rFonts w:asciiTheme="minorHAnsi" w:hAnsiTheme="minorHAnsi" w:cstheme="minorHAnsi"/>
          <w:sz w:val="28"/>
          <w:szCs w:val="28"/>
        </w:rPr>
        <w:t>s</w:t>
      </w:r>
    </w:p>
    <w:p w14:paraId="7F48B98D" w14:textId="77777777" w:rsidR="000E4A03" w:rsidRPr="00E41FC1" w:rsidRDefault="000E4A03" w:rsidP="008B7CE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4035BBF" w14:textId="77777777" w:rsidR="000E4A03" w:rsidRPr="00E41FC1" w:rsidRDefault="000E4A03" w:rsidP="008B7CE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FE37C3D" w14:textId="77777777" w:rsidR="000E4A03" w:rsidRPr="00E41FC1" w:rsidRDefault="000E4A03" w:rsidP="000E4A03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>Menekşe Yapı</w:t>
      </w:r>
    </w:p>
    <w:p w14:paraId="4521FF6F" w14:textId="77777777" w:rsidR="00827F22" w:rsidRPr="00E41FC1" w:rsidRDefault="00827F22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45125E8" w14:textId="77777777" w:rsidR="006D5B52" w:rsidRPr="00E41FC1" w:rsidRDefault="006D5B52" w:rsidP="006D5B52">
      <w:pPr>
        <w:pStyle w:val="Default"/>
        <w:numPr>
          <w:ilvl w:val="0"/>
          <w:numId w:val="33"/>
        </w:numPr>
        <w:rPr>
          <w:rFonts w:asciiTheme="minorHAnsi" w:hAnsiTheme="minorHAnsi" w:cstheme="minorHAnsi"/>
          <w:sz w:val="28"/>
          <w:szCs w:val="28"/>
        </w:rPr>
      </w:pPr>
      <w:proofErr w:type="spellStart"/>
      <w:r w:rsidRPr="00E41FC1">
        <w:rPr>
          <w:rFonts w:asciiTheme="minorHAnsi" w:hAnsiTheme="minorHAnsi" w:cstheme="minorHAnsi"/>
          <w:sz w:val="28"/>
          <w:szCs w:val="28"/>
        </w:rPr>
        <w:t>Bonita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Botanik</w:t>
      </w:r>
    </w:p>
    <w:p w14:paraId="7828144A" w14:textId="77777777" w:rsidR="006D5B52" w:rsidRPr="00E41FC1" w:rsidRDefault="006D5B52" w:rsidP="006D5B52">
      <w:pPr>
        <w:pStyle w:val="Default"/>
        <w:ind w:left="525"/>
        <w:rPr>
          <w:rFonts w:asciiTheme="minorHAnsi" w:hAnsiTheme="minorHAnsi" w:cstheme="minorHAnsi"/>
          <w:sz w:val="28"/>
          <w:szCs w:val="28"/>
        </w:rPr>
      </w:pPr>
    </w:p>
    <w:p w14:paraId="349F4103" w14:textId="77777777" w:rsidR="006D5B52" w:rsidRPr="00E41FC1" w:rsidRDefault="006D5B52" w:rsidP="006D5B52">
      <w:pPr>
        <w:pStyle w:val="Default"/>
        <w:numPr>
          <w:ilvl w:val="0"/>
          <w:numId w:val="33"/>
        </w:numPr>
        <w:rPr>
          <w:rFonts w:asciiTheme="minorHAnsi" w:hAnsiTheme="minorHAnsi" w:cstheme="minorHAnsi"/>
          <w:sz w:val="28"/>
          <w:szCs w:val="28"/>
        </w:rPr>
      </w:pPr>
      <w:proofErr w:type="spellStart"/>
      <w:r w:rsidRPr="00E41FC1">
        <w:rPr>
          <w:rFonts w:asciiTheme="minorHAnsi" w:hAnsiTheme="minorHAnsi" w:cstheme="minorHAnsi"/>
          <w:sz w:val="28"/>
          <w:szCs w:val="28"/>
        </w:rPr>
        <w:t>Violetta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Oran</w:t>
      </w:r>
    </w:p>
    <w:p w14:paraId="5C8DD9BE" w14:textId="77777777" w:rsidR="006D5B52" w:rsidRPr="00E41FC1" w:rsidRDefault="006D5B52" w:rsidP="006D5B52">
      <w:pPr>
        <w:pStyle w:val="Default"/>
        <w:ind w:left="885"/>
        <w:rPr>
          <w:rFonts w:asciiTheme="minorHAnsi" w:hAnsiTheme="minorHAnsi" w:cstheme="minorHAnsi"/>
          <w:sz w:val="28"/>
          <w:szCs w:val="28"/>
        </w:rPr>
      </w:pPr>
    </w:p>
    <w:p w14:paraId="48E73D11" w14:textId="77777777" w:rsidR="006D5B52" w:rsidRPr="00E41FC1" w:rsidRDefault="006D5B52" w:rsidP="006D5B52">
      <w:pPr>
        <w:pStyle w:val="Default"/>
        <w:numPr>
          <w:ilvl w:val="0"/>
          <w:numId w:val="33"/>
        </w:numPr>
        <w:rPr>
          <w:rFonts w:asciiTheme="minorHAnsi" w:hAnsiTheme="minorHAnsi" w:cstheme="minorHAnsi"/>
          <w:sz w:val="28"/>
          <w:szCs w:val="28"/>
        </w:rPr>
      </w:pPr>
      <w:proofErr w:type="spellStart"/>
      <w:r w:rsidRPr="00E41FC1">
        <w:rPr>
          <w:rFonts w:asciiTheme="minorHAnsi" w:hAnsiTheme="minorHAnsi" w:cstheme="minorHAnsi"/>
          <w:sz w:val="28"/>
          <w:szCs w:val="28"/>
        </w:rPr>
        <w:t>Violetta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Vadi</w:t>
      </w:r>
    </w:p>
    <w:p w14:paraId="6A1E965B" w14:textId="77777777" w:rsidR="006D5B52" w:rsidRPr="00E41FC1" w:rsidRDefault="006D5B52" w:rsidP="006D5B52">
      <w:pPr>
        <w:pStyle w:val="Default"/>
        <w:ind w:left="885"/>
        <w:rPr>
          <w:rFonts w:asciiTheme="minorHAnsi" w:hAnsiTheme="minorHAnsi" w:cstheme="minorHAnsi"/>
          <w:sz w:val="28"/>
          <w:szCs w:val="28"/>
        </w:rPr>
      </w:pPr>
    </w:p>
    <w:p w14:paraId="327B1174" w14:textId="77777777" w:rsidR="006D5B52" w:rsidRPr="00E41FC1" w:rsidRDefault="006D5B52" w:rsidP="006D5B52">
      <w:pPr>
        <w:pStyle w:val="Default"/>
        <w:numPr>
          <w:ilvl w:val="0"/>
          <w:numId w:val="33"/>
        </w:numPr>
        <w:rPr>
          <w:rFonts w:asciiTheme="minorHAnsi" w:hAnsiTheme="minorHAnsi" w:cstheme="minorHAnsi"/>
          <w:sz w:val="28"/>
          <w:szCs w:val="28"/>
        </w:rPr>
      </w:pPr>
      <w:proofErr w:type="spellStart"/>
      <w:r w:rsidRPr="00E41FC1">
        <w:rPr>
          <w:rFonts w:asciiTheme="minorHAnsi" w:hAnsiTheme="minorHAnsi" w:cstheme="minorHAnsi"/>
          <w:sz w:val="28"/>
          <w:szCs w:val="28"/>
        </w:rPr>
        <w:t>Bonita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Öveçler</w:t>
      </w:r>
    </w:p>
    <w:p w14:paraId="3659544D" w14:textId="77777777" w:rsidR="006D5B52" w:rsidRPr="00E41FC1" w:rsidRDefault="006D5B52" w:rsidP="006D5B52">
      <w:pPr>
        <w:pStyle w:val="Default"/>
        <w:ind w:left="885"/>
        <w:rPr>
          <w:rFonts w:asciiTheme="minorHAnsi" w:hAnsiTheme="minorHAnsi" w:cstheme="minorHAnsi"/>
          <w:sz w:val="28"/>
          <w:szCs w:val="28"/>
        </w:rPr>
      </w:pPr>
    </w:p>
    <w:p w14:paraId="1C03DA8D" w14:textId="77777777" w:rsidR="006D5B52" w:rsidRPr="00E41FC1" w:rsidRDefault="006D5B52" w:rsidP="006D5B52">
      <w:pPr>
        <w:pStyle w:val="Default"/>
        <w:numPr>
          <w:ilvl w:val="0"/>
          <w:numId w:val="33"/>
        </w:numPr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>Zirve Menekşe</w:t>
      </w:r>
      <w:r w:rsidR="00CE115E" w:rsidRPr="00E41FC1">
        <w:rPr>
          <w:rFonts w:asciiTheme="minorHAnsi" w:hAnsiTheme="minorHAnsi" w:cstheme="minorHAnsi"/>
          <w:sz w:val="28"/>
          <w:szCs w:val="28"/>
        </w:rPr>
        <w:t xml:space="preserve"> Konutları</w:t>
      </w:r>
    </w:p>
    <w:p w14:paraId="5AE41F20" w14:textId="77777777" w:rsidR="000E4A03" w:rsidRPr="00E41FC1" w:rsidRDefault="000E4A03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C8AE889" w14:textId="77777777" w:rsidR="006D5B52" w:rsidRPr="00E41FC1" w:rsidRDefault="006D5B52" w:rsidP="006D5B52">
      <w:pPr>
        <w:pStyle w:val="Default"/>
        <w:ind w:left="525"/>
        <w:rPr>
          <w:rFonts w:asciiTheme="minorHAnsi" w:hAnsiTheme="minorHAnsi" w:cstheme="minorHAnsi"/>
          <w:sz w:val="28"/>
          <w:szCs w:val="28"/>
        </w:rPr>
      </w:pPr>
    </w:p>
    <w:p w14:paraId="7807CEC5" w14:textId="77777777" w:rsidR="000E4A03" w:rsidRPr="00E41FC1" w:rsidRDefault="000E4A03" w:rsidP="000E4A03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>Aras Grup</w:t>
      </w:r>
    </w:p>
    <w:p w14:paraId="5E945745" w14:textId="77777777" w:rsidR="000E4A03" w:rsidRPr="00E41FC1" w:rsidRDefault="000E4A03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          </w:t>
      </w:r>
    </w:p>
    <w:p w14:paraId="7BE4EE12" w14:textId="77777777" w:rsidR="000E4A03" w:rsidRPr="00E41FC1" w:rsidRDefault="000E4A03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         - 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Arissa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İnşaat /Aura Projesi /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İncek</w:t>
      </w:r>
      <w:proofErr w:type="spellEnd"/>
    </w:p>
    <w:p w14:paraId="188E19FC" w14:textId="77777777" w:rsidR="000E4A03" w:rsidRPr="00E41FC1" w:rsidRDefault="000E4A03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         </w:t>
      </w:r>
    </w:p>
    <w:p w14:paraId="1E878C53" w14:textId="77777777" w:rsidR="000E4A03" w:rsidRPr="00E41FC1" w:rsidRDefault="000E4A03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         -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Lita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Astoria Beytepe Projesi</w:t>
      </w:r>
    </w:p>
    <w:p w14:paraId="39F93F02" w14:textId="15249E91" w:rsidR="002E16F3" w:rsidRPr="00E41FC1" w:rsidRDefault="002E16F3" w:rsidP="00E41FC1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1790CADE" w14:textId="77777777" w:rsidR="00E41FC1" w:rsidRPr="00E41FC1" w:rsidRDefault="00E41FC1" w:rsidP="00E41FC1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9F2F5B6" w14:textId="77777777" w:rsidR="005B48D5" w:rsidRPr="00E41FC1" w:rsidRDefault="005B48D5" w:rsidP="002E16F3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>Özçelik Çınar Adi Ortaklığı</w:t>
      </w:r>
    </w:p>
    <w:p w14:paraId="68C9139E" w14:textId="77777777" w:rsidR="005B48D5" w:rsidRPr="00E41FC1" w:rsidRDefault="005B48D5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5027FB3" w14:textId="77777777" w:rsidR="000E4A03" w:rsidRPr="00E41FC1" w:rsidRDefault="005B48D5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          </w:t>
      </w:r>
      <w:r w:rsidR="000E4A03" w:rsidRPr="00E41FC1">
        <w:rPr>
          <w:rFonts w:asciiTheme="minorHAnsi" w:hAnsiTheme="minorHAnsi" w:cstheme="minorHAnsi"/>
          <w:sz w:val="28"/>
          <w:szCs w:val="28"/>
        </w:rPr>
        <w:t>-</w:t>
      </w:r>
      <w:proofErr w:type="spellStart"/>
      <w:r w:rsidR="000E4A03" w:rsidRPr="00E41FC1">
        <w:rPr>
          <w:rFonts w:asciiTheme="minorHAnsi" w:hAnsiTheme="minorHAnsi" w:cstheme="minorHAnsi"/>
          <w:sz w:val="28"/>
          <w:szCs w:val="28"/>
        </w:rPr>
        <w:t>Luna</w:t>
      </w:r>
      <w:proofErr w:type="spellEnd"/>
      <w:r w:rsidR="000E4A03" w:rsidRPr="00E41FC1">
        <w:rPr>
          <w:rFonts w:asciiTheme="minorHAnsi" w:hAnsiTheme="minorHAnsi" w:cstheme="minorHAnsi"/>
          <w:sz w:val="28"/>
          <w:szCs w:val="28"/>
        </w:rPr>
        <w:t xml:space="preserve"> Point / Gündoğumu Projesi</w:t>
      </w:r>
    </w:p>
    <w:p w14:paraId="4BE9ADB3" w14:textId="77777777" w:rsidR="000E4A03" w:rsidRPr="00E41FC1" w:rsidRDefault="000E4A03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          </w:t>
      </w:r>
    </w:p>
    <w:p w14:paraId="5EB9844B" w14:textId="77777777" w:rsidR="000E4A03" w:rsidRPr="00E41FC1" w:rsidRDefault="000E4A03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          -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Luna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/ Çayyolu  </w:t>
      </w:r>
    </w:p>
    <w:p w14:paraId="6C5F0D06" w14:textId="77777777" w:rsidR="00E41FC1" w:rsidRPr="00E41FC1" w:rsidRDefault="00E41FC1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2C6041B" w14:textId="77777777" w:rsidR="00E41FC1" w:rsidRPr="00E41FC1" w:rsidRDefault="00E41FC1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08DFAC5" w14:textId="77777777" w:rsidR="00E41FC1" w:rsidRPr="00E41FC1" w:rsidRDefault="00E41FC1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7CEF52C" w14:textId="77777777" w:rsidR="00E41FC1" w:rsidRPr="00E41FC1" w:rsidRDefault="00E41FC1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E150A0A" w14:textId="77777777" w:rsidR="000E4A03" w:rsidRPr="00E41FC1" w:rsidRDefault="000E4A03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82EDE79" w14:textId="77777777" w:rsidR="000E4A03" w:rsidRPr="00E41FC1" w:rsidRDefault="000E4A03" w:rsidP="002E16F3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>Özçelik Mutlu Adi Ortaklığı</w:t>
      </w:r>
    </w:p>
    <w:p w14:paraId="1919B4AE" w14:textId="77777777" w:rsidR="000E4A03" w:rsidRPr="00E41FC1" w:rsidRDefault="000E4A03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A354032" w14:textId="77777777" w:rsidR="000E4A03" w:rsidRPr="00E41FC1" w:rsidRDefault="000E4A03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         -Rota Şantiyesi</w:t>
      </w:r>
    </w:p>
    <w:p w14:paraId="37EC6E7E" w14:textId="77777777" w:rsidR="000E4A03" w:rsidRPr="00E41FC1" w:rsidRDefault="000E4A03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457B7B0" w14:textId="77777777" w:rsidR="000E4A03" w:rsidRPr="00E41FC1" w:rsidRDefault="000E4A03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         -Ticari Angora Şantiyesi </w:t>
      </w:r>
    </w:p>
    <w:p w14:paraId="342E7B3C" w14:textId="77777777" w:rsidR="002E16F3" w:rsidRPr="00E41FC1" w:rsidRDefault="002E16F3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63A6B49" w14:textId="77777777" w:rsidR="002E16F3" w:rsidRPr="00E41FC1" w:rsidRDefault="002E16F3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3A32BC17" w14:textId="77777777" w:rsidR="002E16F3" w:rsidRPr="00E41FC1" w:rsidRDefault="002E16F3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7669FD6" w14:textId="77777777" w:rsidR="002E16F3" w:rsidRPr="00E41FC1" w:rsidRDefault="002E16F3" w:rsidP="002E16F3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>Birlik Yapı</w:t>
      </w:r>
    </w:p>
    <w:p w14:paraId="470EBAA5" w14:textId="77777777" w:rsidR="002E16F3" w:rsidRPr="00E41FC1" w:rsidRDefault="002E16F3" w:rsidP="002E16F3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1B1B26FB" w14:textId="77777777" w:rsidR="002E16F3" w:rsidRPr="00E41FC1" w:rsidRDefault="002E16F3" w:rsidP="002E16F3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        -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Beysukent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Blokları</w:t>
      </w:r>
    </w:p>
    <w:p w14:paraId="7BB33941" w14:textId="77777777" w:rsidR="002E16F3" w:rsidRPr="00E41FC1" w:rsidRDefault="002E16F3" w:rsidP="002E16F3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        </w:t>
      </w:r>
    </w:p>
    <w:p w14:paraId="25A87D28" w14:textId="77777777" w:rsidR="002E16F3" w:rsidRPr="00E41FC1" w:rsidRDefault="002E16F3" w:rsidP="002E16F3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       -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Antares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Konutları</w:t>
      </w:r>
    </w:p>
    <w:p w14:paraId="4BD63BD3" w14:textId="77777777" w:rsidR="002E16F3" w:rsidRPr="00E41FC1" w:rsidRDefault="002E16F3" w:rsidP="002E16F3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4C1F4C0" w14:textId="77777777" w:rsidR="002E16F3" w:rsidRPr="00E41FC1" w:rsidRDefault="002E16F3" w:rsidP="002E16F3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       -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Bernart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/ Hacılar Köyü 10 villa</w:t>
      </w:r>
    </w:p>
    <w:p w14:paraId="4FD7678E" w14:textId="77777777" w:rsidR="002E16F3" w:rsidRPr="00E41FC1" w:rsidRDefault="002E16F3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15AC8B87" w14:textId="77777777" w:rsidR="002E16F3" w:rsidRPr="00E41FC1" w:rsidRDefault="002E16F3" w:rsidP="002E16F3">
      <w:pPr>
        <w:pStyle w:val="Default"/>
        <w:ind w:left="786"/>
        <w:rPr>
          <w:rFonts w:asciiTheme="minorHAnsi" w:hAnsiTheme="minorHAnsi" w:cstheme="minorHAnsi"/>
          <w:sz w:val="28"/>
          <w:szCs w:val="28"/>
        </w:rPr>
      </w:pPr>
    </w:p>
    <w:p w14:paraId="177184D3" w14:textId="77777777" w:rsidR="002E16F3" w:rsidRPr="00E41FC1" w:rsidRDefault="002E16F3" w:rsidP="002E16F3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>VBN Grup inşaat Park Gordion Projesi</w:t>
      </w:r>
    </w:p>
    <w:p w14:paraId="790150C4" w14:textId="77777777" w:rsidR="005B48D5" w:rsidRPr="00E41FC1" w:rsidRDefault="005B48D5" w:rsidP="005B48D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2845F4C" w14:textId="1C0E28A9" w:rsidR="005B48D5" w:rsidRPr="00E41FC1" w:rsidRDefault="005B48D5" w:rsidP="002E16F3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Medipol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Üni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Vega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yönetim A.Ş Ulus kampüsü Bodrum katlarının içeriden yalıtımı </w:t>
      </w:r>
      <w:r w:rsidR="00E41FC1" w:rsidRPr="00E41FC1">
        <w:rPr>
          <w:rFonts w:asciiTheme="minorHAnsi" w:hAnsiTheme="minorHAnsi" w:cstheme="minorHAnsi"/>
          <w:sz w:val="28"/>
          <w:szCs w:val="28"/>
        </w:rPr>
        <w:t>(Negatif</w:t>
      </w:r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  <w:r w:rsidR="00E41FC1" w:rsidRPr="00E41FC1">
        <w:rPr>
          <w:rFonts w:asciiTheme="minorHAnsi" w:hAnsiTheme="minorHAnsi" w:cstheme="minorHAnsi"/>
          <w:sz w:val="28"/>
          <w:szCs w:val="28"/>
        </w:rPr>
        <w:t>yalıtım)</w:t>
      </w:r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B48B641" w14:textId="77777777" w:rsidR="002E16F3" w:rsidRPr="00E41FC1" w:rsidRDefault="002E16F3" w:rsidP="002E16F3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F84DF09" w14:textId="77777777" w:rsidR="00827F22" w:rsidRPr="00E41FC1" w:rsidRDefault="00827F22" w:rsidP="002E16F3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proofErr w:type="spellStart"/>
      <w:r w:rsidRPr="00E41FC1">
        <w:rPr>
          <w:rFonts w:asciiTheme="minorHAnsi" w:hAnsiTheme="minorHAnsi" w:cstheme="minorHAnsi"/>
          <w:sz w:val="28"/>
          <w:szCs w:val="28"/>
        </w:rPr>
        <w:t>Faras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İnşaat Yapı Sanayi </w:t>
      </w:r>
    </w:p>
    <w:p w14:paraId="076D4D31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736FA04" w14:textId="77777777" w:rsidR="00C637D5" w:rsidRPr="00E41FC1" w:rsidRDefault="00827F22" w:rsidP="002E16F3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Ahsen Elektrik (9 Villa Yalıtımı) </w:t>
      </w:r>
    </w:p>
    <w:p w14:paraId="63221B2E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E79A89A" w14:textId="77777777" w:rsidR="00827F22" w:rsidRPr="00E41FC1" w:rsidRDefault="00827F22" w:rsidP="002E16F3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SKC Mühendislik (Temelli Prefabrik Fabrika) </w:t>
      </w:r>
    </w:p>
    <w:p w14:paraId="0C45DD36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6F441C1C" w14:textId="77777777" w:rsidR="00827F22" w:rsidRPr="00E41FC1" w:rsidRDefault="00827F22" w:rsidP="005B48D5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Lejant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Ballıkpınar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Aden 2 projesi </w:t>
      </w:r>
    </w:p>
    <w:p w14:paraId="22F7408E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2744E19" w14:textId="77777777" w:rsidR="00827F22" w:rsidRPr="00E41FC1" w:rsidRDefault="00827F22" w:rsidP="005B48D5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proofErr w:type="spellStart"/>
      <w:r w:rsidRPr="00E41FC1">
        <w:rPr>
          <w:rFonts w:asciiTheme="minorHAnsi" w:hAnsiTheme="minorHAnsi" w:cstheme="minorHAnsi"/>
          <w:sz w:val="28"/>
          <w:szCs w:val="28"/>
        </w:rPr>
        <w:t>Mazz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yapı Maltepe Okul İnşaatı </w:t>
      </w:r>
    </w:p>
    <w:p w14:paraId="42E4C5A3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D7ECCAA" w14:textId="7C5E82C1" w:rsidR="00827F22" w:rsidRPr="00E41FC1" w:rsidRDefault="00827F22" w:rsidP="005B48D5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proofErr w:type="spellStart"/>
      <w:r w:rsidRPr="00E41FC1">
        <w:rPr>
          <w:rFonts w:asciiTheme="minorHAnsi" w:hAnsiTheme="minorHAnsi" w:cstheme="minorHAnsi"/>
          <w:sz w:val="28"/>
          <w:szCs w:val="28"/>
        </w:rPr>
        <w:t>Mazz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yapı Gölbaşı konutları </w:t>
      </w:r>
      <w:r w:rsidR="00E41FC1" w:rsidRPr="00E41FC1">
        <w:rPr>
          <w:rFonts w:asciiTheme="minorHAnsi" w:hAnsiTheme="minorHAnsi" w:cstheme="minorHAnsi"/>
          <w:sz w:val="28"/>
          <w:szCs w:val="28"/>
        </w:rPr>
        <w:t>(Negatif</w:t>
      </w:r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  <w:r w:rsidR="00E41FC1" w:rsidRPr="00E41FC1">
        <w:rPr>
          <w:rFonts w:asciiTheme="minorHAnsi" w:hAnsiTheme="minorHAnsi" w:cstheme="minorHAnsi"/>
          <w:sz w:val="28"/>
          <w:szCs w:val="28"/>
        </w:rPr>
        <w:t>yalıtım)</w:t>
      </w:r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47E8D6B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66041EC8" w14:textId="77777777" w:rsidR="00827F22" w:rsidRPr="00E41FC1" w:rsidRDefault="00827F22" w:rsidP="005B48D5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Arıkan İnşaat İş Merkezi İnşaatı Melih Gökçek Bulvarı </w:t>
      </w:r>
    </w:p>
    <w:p w14:paraId="471DC17D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B94A24A" w14:textId="77777777" w:rsidR="002E16F3" w:rsidRPr="00E41FC1" w:rsidRDefault="002E16F3" w:rsidP="002E16F3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022CE77" w14:textId="77777777" w:rsidR="002E16F3" w:rsidRPr="00E41FC1" w:rsidRDefault="002E16F3" w:rsidP="002E16F3">
      <w:pPr>
        <w:pStyle w:val="ListeParagraf"/>
        <w:rPr>
          <w:rFonts w:cstheme="minorHAnsi"/>
          <w:sz w:val="28"/>
          <w:szCs w:val="28"/>
        </w:rPr>
      </w:pPr>
    </w:p>
    <w:p w14:paraId="4C562F55" w14:textId="77777777" w:rsidR="00E41FC1" w:rsidRPr="00E41FC1" w:rsidRDefault="00E41FC1" w:rsidP="002E16F3">
      <w:pPr>
        <w:pStyle w:val="ListeParagraf"/>
        <w:rPr>
          <w:rFonts w:cstheme="minorHAnsi"/>
          <w:sz w:val="28"/>
          <w:szCs w:val="28"/>
        </w:rPr>
      </w:pPr>
    </w:p>
    <w:p w14:paraId="6043F2F4" w14:textId="77777777" w:rsidR="00E41FC1" w:rsidRPr="00E41FC1" w:rsidRDefault="00E41FC1" w:rsidP="002E16F3">
      <w:pPr>
        <w:pStyle w:val="ListeParagraf"/>
        <w:rPr>
          <w:rFonts w:cstheme="minorHAnsi"/>
          <w:sz w:val="28"/>
          <w:szCs w:val="28"/>
        </w:rPr>
      </w:pPr>
    </w:p>
    <w:p w14:paraId="23976D65" w14:textId="77777777" w:rsidR="00E41FC1" w:rsidRPr="00E41FC1" w:rsidRDefault="00E41FC1" w:rsidP="002E16F3">
      <w:pPr>
        <w:pStyle w:val="ListeParagraf"/>
        <w:rPr>
          <w:rFonts w:cstheme="minorHAnsi"/>
          <w:sz w:val="28"/>
          <w:szCs w:val="28"/>
        </w:rPr>
      </w:pPr>
    </w:p>
    <w:p w14:paraId="283D202E" w14:textId="77777777" w:rsidR="00E41FC1" w:rsidRPr="00E41FC1" w:rsidRDefault="00E41FC1" w:rsidP="002E16F3">
      <w:pPr>
        <w:pStyle w:val="ListeParagraf"/>
        <w:rPr>
          <w:rFonts w:cstheme="minorHAnsi"/>
          <w:sz w:val="28"/>
          <w:szCs w:val="28"/>
        </w:rPr>
      </w:pPr>
    </w:p>
    <w:p w14:paraId="0257A66B" w14:textId="77777777" w:rsidR="002E16F3" w:rsidRPr="00E41FC1" w:rsidRDefault="002E16F3" w:rsidP="002E16F3">
      <w:pPr>
        <w:pStyle w:val="Default"/>
        <w:ind w:left="927"/>
        <w:rPr>
          <w:rFonts w:asciiTheme="minorHAnsi" w:hAnsiTheme="minorHAnsi" w:cstheme="minorHAnsi"/>
          <w:sz w:val="28"/>
          <w:szCs w:val="28"/>
        </w:rPr>
      </w:pPr>
    </w:p>
    <w:p w14:paraId="7797FBA8" w14:textId="77777777" w:rsidR="00827F22" w:rsidRPr="00E41FC1" w:rsidRDefault="00827F22" w:rsidP="002E16F3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proofErr w:type="spellStart"/>
      <w:r w:rsidRPr="00E41FC1">
        <w:rPr>
          <w:rFonts w:asciiTheme="minorHAnsi" w:hAnsiTheme="minorHAnsi" w:cstheme="minorHAnsi"/>
          <w:sz w:val="28"/>
          <w:szCs w:val="28"/>
        </w:rPr>
        <w:t>Ahmetoğulları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İnşaat İnci Bulvar Projesi </w:t>
      </w:r>
    </w:p>
    <w:p w14:paraId="1C9E635B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3566644" w14:textId="77777777" w:rsidR="00827F22" w:rsidRPr="00E41FC1" w:rsidRDefault="00827F22" w:rsidP="00827F22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Beytepe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OğuzAta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inş.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1923 projesi temel altı, perde duvar, teras yalıtımları </w:t>
      </w:r>
    </w:p>
    <w:p w14:paraId="249DE7C4" w14:textId="77777777" w:rsidR="002E16F3" w:rsidRPr="00E41FC1" w:rsidRDefault="002E16F3" w:rsidP="002E16F3">
      <w:pPr>
        <w:pStyle w:val="Default"/>
        <w:ind w:left="786"/>
        <w:rPr>
          <w:rFonts w:asciiTheme="minorHAnsi" w:hAnsiTheme="minorHAnsi" w:cstheme="minorHAnsi"/>
          <w:sz w:val="28"/>
          <w:szCs w:val="28"/>
        </w:rPr>
      </w:pPr>
    </w:p>
    <w:p w14:paraId="58D1125C" w14:textId="7EDC05B1" w:rsidR="00827F22" w:rsidRPr="00E41FC1" w:rsidRDefault="00827F22" w:rsidP="002E16F3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Ankara metro Kızılay istasyonu Gama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Güriş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  <w:r w:rsidR="00E41FC1" w:rsidRPr="00E41FC1">
        <w:rPr>
          <w:rFonts w:asciiTheme="minorHAnsi" w:hAnsiTheme="minorHAnsi" w:cstheme="minorHAnsi"/>
          <w:sz w:val="28"/>
          <w:szCs w:val="28"/>
        </w:rPr>
        <w:t>(Negatif</w:t>
      </w:r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  <w:r w:rsidR="00E41FC1" w:rsidRPr="00E41FC1">
        <w:rPr>
          <w:rFonts w:asciiTheme="minorHAnsi" w:hAnsiTheme="minorHAnsi" w:cstheme="minorHAnsi"/>
          <w:sz w:val="28"/>
          <w:szCs w:val="28"/>
        </w:rPr>
        <w:t>yalıtım)</w:t>
      </w:r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7BA2A30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6BF15A50" w14:textId="1BB9C2A6" w:rsidR="00827F22" w:rsidRPr="00E41FC1" w:rsidRDefault="00827F22" w:rsidP="00823D62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Beytepe Anitta Park projesi </w:t>
      </w:r>
      <w:r w:rsidR="00E41FC1" w:rsidRPr="00E41FC1">
        <w:rPr>
          <w:rFonts w:asciiTheme="minorHAnsi" w:hAnsiTheme="minorHAnsi" w:cstheme="minorHAnsi"/>
          <w:sz w:val="28"/>
          <w:szCs w:val="28"/>
        </w:rPr>
        <w:t>(Nurettin</w:t>
      </w:r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  <w:r w:rsidR="00E41FC1" w:rsidRPr="00E41FC1">
        <w:rPr>
          <w:rFonts w:asciiTheme="minorHAnsi" w:hAnsiTheme="minorHAnsi" w:cstheme="minorHAnsi"/>
          <w:sz w:val="28"/>
          <w:szCs w:val="28"/>
        </w:rPr>
        <w:t>ÜÇOK)</w:t>
      </w:r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252297F7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3B2C9D99" w14:textId="77777777" w:rsidR="00827F22" w:rsidRPr="00E41FC1" w:rsidRDefault="00827F22" w:rsidP="00823D62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Erke proje Akay caddesi MYO otel projesi </w:t>
      </w:r>
    </w:p>
    <w:p w14:paraId="39A6B945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C1E58DE" w14:textId="77777777" w:rsidR="000E4A03" w:rsidRPr="00E41FC1" w:rsidRDefault="000E4A03" w:rsidP="00823D62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proofErr w:type="spellStart"/>
      <w:r w:rsidRPr="00E41FC1">
        <w:rPr>
          <w:rFonts w:asciiTheme="minorHAnsi" w:hAnsiTheme="minorHAnsi" w:cstheme="minorHAnsi"/>
          <w:sz w:val="28"/>
          <w:szCs w:val="28"/>
        </w:rPr>
        <w:t>Isıso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Kazan Prefabrik Fabrika </w:t>
      </w:r>
    </w:p>
    <w:p w14:paraId="43441D75" w14:textId="77777777" w:rsidR="000E4A03" w:rsidRPr="00E41FC1" w:rsidRDefault="000E4A03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72ADF0E" w14:textId="77777777" w:rsidR="00827F22" w:rsidRPr="00E41FC1" w:rsidRDefault="00827F22" w:rsidP="00823D62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proofErr w:type="spellStart"/>
      <w:r w:rsidRPr="00E41FC1">
        <w:rPr>
          <w:rFonts w:asciiTheme="minorHAnsi" w:hAnsiTheme="minorHAnsi" w:cstheme="minorHAnsi"/>
          <w:sz w:val="28"/>
          <w:szCs w:val="28"/>
        </w:rPr>
        <w:t>İncek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Sunset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projesi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Ülkealan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İnş. </w:t>
      </w:r>
    </w:p>
    <w:p w14:paraId="32BBF5DA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6FD376E5" w14:textId="77777777" w:rsidR="00827F22" w:rsidRPr="00E41FC1" w:rsidRDefault="00827F22" w:rsidP="002E16F3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Bağlıca FKN İnşaat Rezidans İnş. </w:t>
      </w:r>
    </w:p>
    <w:p w14:paraId="1E853311" w14:textId="77777777" w:rsidR="006D5B52" w:rsidRPr="00E41FC1" w:rsidRDefault="006D5B5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704E106" w14:textId="77777777" w:rsidR="00827F22" w:rsidRPr="00E41FC1" w:rsidRDefault="006D5B52" w:rsidP="002E16F3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ESK İnşaat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E</w:t>
      </w:r>
      <w:r w:rsidR="00C637D5" w:rsidRPr="00E41FC1">
        <w:rPr>
          <w:rFonts w:asciiTheme="minorHAnsi" w:hAnsiTheme="minorHAnsi" w:cstheme="minorHAnsi"/>
          <w:sz w:val="28"/>
          <w:szCs w:val="28"/>
        </w:rPr>
        <w:t>ntepe</w:t>
      </w:r>
      <w:proofErr w:type="spellEnd"/>
      <w:r w:rsidR="00C637D5" w:rsidRPr="00E41FC1">
        <w:rPr>
          <w:rFonts w:asciiTheme="minorHAnsi" w:hAnsiTheme="minorHAnsi" w:cstheme="minorHAnsi"/>
          <w:sz w:val="28"/>
          <w:szCs w:val="28"/>
        </w:rPr>
        <w:t xml:space="preserve"> R</w:t>
      </w:r>
      <w:r w:rsidR="00827F22" w:rsidRPr="00E41FC1">
        <w:rPr>
          <w:rFonts w:asciiTheme="minorHAnsi" w:hAnsiTheme="minorHAnsi" w:cstheme="minorHAnsi"/>
          <w:sz w:val="28"/>
          <w:szCs w:val="28"/>
        </w:rPr>
        <w:t xml:space="preserve">ezidans </w:t>
      </w:r>
    </w:p>
    <w:p w14:paraId="113998D2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69A86AA8" w14:textId="77777777" w:rsidR="00827F22" w:rsidRPr="00E41FC1" w:rsidRDefault="00827F22" w:rsidP="002E16F3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Kemal Baloğlu İnşaat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İncek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konut projesi </w:t>
      </w:r>
    </w:p>
    <w:p w14:paraId="7D109BF9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13CA3B6" w14:textId="77777777" w:rsidR="00827F22" w:rsidRPr="00E41FC1" w:rsidRDefault="00827F22" w:rsidP="002E16F3">
      <w:pPr>
        <w:pStyle w:val="Default"/>
        <w:numPr>
          <w:ilvl w:val="0"/>
          <w:numId w:val="41"/>
        </w:numPr>
        <w:spacing w:after="312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Asal Grup Oto inşaat otonomi projesi </w:t>
      </w:r>
    </w:p>
    <w:p w14:paraId="0E612129" w14:textId="77777777" w:rsidR="005B48D5" w:rsidRPr="00E41FC1" w:rsidRDefault="00827F22" w:rsidP="002E16F3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Gülaylar inşaat otonomi projesi </w:t>
      </w:r>
    </w:p>
    <w:p w14:paraId="3F41E389" w14:textId="77777777" w:rsidR="005B48D5" w:rsidRPr="00E41FC1" w:rsidRDefault="005B48D5" w:rsidP="00823D6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DC2C23E" w14:textId="77777777" w:rsidR="005B48D5" w:rsidRPr="00E41FC1" w:rsidRDefault="00827F22" w:rsidP="002E16F3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Beytepe on Office projesi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Ankarazi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İnşaat </w:t>
      </w:r>
    </w:p>
    <w:p w14:paraId="13A2A0FD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6106C2EE" w14:textId="77777777" w:rsidR="00827F22" w:rsidRPr="00E41FC1" w:rsidRDefault="00827F22" w:rsidP="002E16F3">
      <w:pPr>
        <w:pStyle w:val="Default"/>
        <w:numPr>
          <w:ilvl w:val="0"/>
          <w:numId w:val="41"/>
        </w:numPr>
        <w:rPr>
          <w:rFonts w:asciiTheme="minorHAnsi" w:hAnsiTheme="minorHAnsi" w:cstheme="minorHAnsi"/>
          <w:sz w:val="28"/>
          <w:szCs w:val="28"/>
        </w:rPr>
      </w:pPr>
      <w:proofErr w:type="spellStart"/>
      <w:r w:rsidRPr="00E41FC1">
        <w:rPr>
          <w:rFonts w:asciiTheme="minorHAnsi" w:hAnsiTheme="minorHAnsi" w:cstheme="minorHAnsi"/>
          <w:sz w:val="28"/>
          <w:szCs w:val="28"/>
        </w:rPr>
        <w:t>Mimayris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proje ve yapı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İncek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Bonema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İnşaat araç kiralama </w:t>
      </w:r>
    </w:p>
    <w:p w14:paraId="5B710711" w14:textId="77777777" w:rsidR="000E4A03" w:rsidRPr="00E41FC1" w:rsidRDefault="000E4A03" w:rsidP="000E4A03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1A28F284" w14:textId="77777777" w:rsidR="00A07A7E" w:rsidRPr="00E41FC1" w:rsidRDefault="00A07A7E" w:rsidP="00827F22">
      <w:pPr>
        <w:rPr>
          <w:rFonts w:cstheme="minorHAnsi"/>
          <w:sz w:val="28"/>
          <w:szCs w:val="28"/>
        </w:rPr>
      </w:pPr>
    </w:p>
    <w:p w14:paraId="75EFA91D" w14:textId="77777777" w:rsidR="00E41FC1" w:rsidRPr="00E41FC1" w:rsidRDefault="00E41FC1" w:rsidP="00827F22">
      <w:pPr>
        <w:rPr>
          <w:rFonts w:cstheme="minorHAnsi"/>
          <w:sz w:val="28"/>
          <w:szCs w:val="28"/>
        </w:rPr>
      </w:pPr>
    </w:p>
    <w:p w14:paraId="21BC2153" w14:textId="77777777" w:rsidR="00E41FC1" w:rsidRPr="00E41FC1" w:rsidRDefault="00E41FC1" w:rsidP="00827F22">
      <w:pPr>
        <w:rPr>
          <w:rFonts w:cstheme="minorHAnsi"/>
          <w:sz w:val="28"/>
          <w:szCs w:val="28"/>
        </w:rPr>
      </w:pPr>
    </w:p>
    <w:p w14:paraId="32A4C2F5" w14:textId="77777777" w:rsidR="00E41FC1" w:rsidRPr="00E41FC1" w:rsidRDefault="00E41FC1" w:rsidP="00827F22">
      <w:pPr>
        <w:rPr>
          <w:rFonts w:cstheme="minorHAnsi"/>
          <w:sz w:val="28"/>
          <w:szCs w:val="28"/>
        </w:rPr>
      </w:pPr>
    </w:p>
    <w:p w14:paraId="7AE000C0" w14:textId="77777777" w:rsidR="00E41FC1" w:rsidRPr="00E41FC1" w:rsidRDefault="00E41FC1" w:rsidP="00827F22">
      <w:pPr>
        <w:rPr>
          <w:rFonts w:cstheme="minorHAnsi"/>
          <w:sz w:val="28"/>
          <w:szCs w:val="28"/>
        </w:rPr>
      </w:pPr>
    </w:p>
    <w:p w14:paraId="0739AADB" w14:textId="77777777" w:rsidR="00E41FC1" w:rsidRPr="00E41FC1" w:rsidRDefault="00E41FC1" w:rsidP="00827F22">
      <w:pPr>
        <w:rPr>
          <w:rFonts w:cstheme="minorHAnsi"/>
          <w:sz w:val="28"/>
          <w:szCs w:val="28"/>
        </w:rPr>
      </w:pPr>
    </w:p>
    <w:p w14:paraId="5196B082" w14:textId="77777777" w:rsidR="00E41FC1" w:rsidRPr="00E41FC1" w:rsidRDefault="00E41FC1" w:rsidP="00827F22">
      <w:pPr>
        <w:rPr>
          <w:rFonts w:cstheme="minorHAnsi"/>
          <w:sz w:val="28"/>
          <w:szCs w:val="28"/>
        </w:rPr>
      </w:pPr>
    </w:p>
    <w:p w14:paraId="6469CF4A" w14:textId="77777777" w:rsidR="00E41FC1" w:rsidRPr="00E41FC1" w:rsidRDefault="00E41FC1" w:rsidP="00827F22">
      <w:pPr>
        <w:rPr>
          <w:rFonts w:cstheme="minorHAnsi"/>
          <w:sz w:val="28"/>
          <w:szCs w:val="28"/>
        </w:rPr>
      </w:pPr>
    </w:p>
    <w:p w14:paraId="2FEC758A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b/>
          <w:bCs/>
          <w:sz w:val="28"/>
          <w:szCs w:val="28"/>
        </w:rPr>
        <w:t xml:space="preserve">REFERANSLARIMIZDAN BAZILARI </w:t>
      </w:r>
    </w:p>
    <w:p w14:paraId="1D6602D5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b/>
          <w:bCs/>
          <w:sz w:val="28"/>
          <w:szCs w:val="28"/>
        </w:rPr>
        <w:t xml:space="preserve">(2011 – 2019 arası) </w:t>
      </w:r>
    </w:p>
    <w:p w14:paraId="6D8754BB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BCA8257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2F73FEA" w14:textId="3690CD34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1-İşin </w:t>
      </w:r>
      <w:r w:rsidR="00E41FC1" w:rsidRPr="00E41FC1">
        <w:rPr>
          <w:rFonts w:asciiTheme="minorHAnsi" w:hAnsiTheme="minorHAnsi" w:cstheme="minorHAnsi"/>
          <w:sz w:val="28"/>
          <w:szCs w:val="28"/>
        </w:rPr>
        <w:t>Adı: Güney</w:t>
      </w:r>
      <w:r w:rsidRPr="00E41FC1">
        <w:rPr>
          <w:rFonts w:asciiTheme="minorHAnsi" w:hAnsiTheme="minorHAnsi" w:cstheme="minorHAnsi"/>
          <w:sz w:val="28"/>
          <w:szCs w:val="28"/>
        </w:rPr>
        <w:t xml:space="preserve"> Kore Cumhuriyeti Türkiye Büyükelçilik binası inşaatı temel altı ve kuyu perde yalıtımları </w:t>
      </w:r>
      <w:r w:rsidR="00E41FC1" w:rsidRPr="00E41FC1">
        <w:rPr>
          <w:rFonts w:asciiTheme="minorHAnsi" w:hAnsiTheme="minorHAnsi" w:cstheme="minorHAnsi"/>
          <w:sz w:val="28"/>
          <w:szCs w:val="28"/>
        </w:rPr>
        <w:t>(Negatif</w:t>
      </w:r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  <w:proofErr w:type="gramStart"/>
      <w:r w:rsidRPr="00E41FC1">
        <w:rPr>
          <w:rFonts w:asciiTheme="minorHAnsi" w:hAnsiTheme="minorHAnsi" w:cstheme="minorHAnsi"/>
          <w:sz w:val="28"/>
          <w:szCs w:val="28"/>
        </w:rPr>
        <w:t>yalıtım )</w:t>
      </w:r>
      <w:proofErr w:type="gramEnd"/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450F6CCA" w14:textId="77777777" w:rsidR="00FA0F38" w:rsidRPr="00E41FC1" w:rsidRDefault="00FA0F38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BCD5752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Ankara Alaçam Sokak </w:t>
      </w:r>
    </w:p>
    <w:p w14:paraId="0F9BF21B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6CA3BF76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İşveren: Young Dong İnşaat –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Özver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inşaat </w:t>
      </w:r>
    </w:p>
    <w:p w14:paraId="60F500E9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3230CBFA" w14:textId="77777777" w:rsidR="00986249" w:rsidRPr="00E41FC1" w:rsidRDefault="00986249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150E0DCA" w14:textId="31B75B61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2-İşin Adı: Gençlik </w:t>
      </w:r>
      <w:r w:rsidR="00E41FC1" w:rsidRPr="00E41FC1">
        <w:rPr>
          <w:rFonts w:asciiTheme="minorHAnsi" w:hAnsiTheme="minorHAnsi" w:cstheme="minorHAnsi"/>
          <w:sz w:val="28"/>
          <w:szCs w:val="28"/>
        </w:rPr>
        <w:t>ve</w:t>
      </w:r>
      <w:r w:rsidRPr="00E41FC1">
        <w:rPr>
          <w:rFonts w:asciiTheme="minorHAnsi" w:hAnsiTheme="minorHAnsi" w:cstheme="minorHAnsi"/>
          <w:sz w:val="28"/>
          <w:szCs w:val="28"/>
        </w:rPr>
        <w:t xml:space="preserve"> Spor Bakanlığı Erzincan Stadyum İnşaatı </w:t>
      </w:r>
    </w:p>
    <w:p w14:paraId="5733BB4C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6A5464C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İşveren: Aras-Bahadır Mühendislik </w:t>
      </w:r>
    </w:p>
    <w:p w14:paraId="3D86BCD5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5070E85" w14:textId="77777777" w:rsidR="00986249" w:rsidRPr="00E41FC1" w:rsidRDefault="00986249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AC4E7AC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3-İşin Adı: Kıbrıs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Cubes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Otel </w:t>
      </w:r>
    </w:p>
    <w:p w14:paraId="5EF885ED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F36CA22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Yüklenici: Elit Mühendislik </w:t>
      </w:r>
    </w:p>
    <w:p w14:paraId="73F56FE9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9D33DB3" w14:textId="77777777" w:rsidR="00986249" w:rsidRPr="00E41FC1" w:rsidRDefault="00986249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7F2BFD7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4- İşin Adı: Ankara Ankamall Konutları </w:t>
      </w:r>
    </w:p>
    <w:p w14:paraId="26B65D58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3D27C253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Yüklenici: Birlik Yapı </w:t>
      </w:r>
    </w:p>
    <w:p w14:paraId="3956BD53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FA9E474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Yetkili: Ramazan KAHRAMAN </w:t>
      </w:r>
    </w:p>
    <w:p w14:paraId="43AE2509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ACF9D85" w14:textId="77777777" w:rsidR="002E16F3" w:rsidRPr="00E41FC1" w:rsidRDefault="002E16F3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9DAA339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5-İşin Adı: Balıkesir Gömeç 44 Villa Yapımı </w:t>
      </w:r>
    </w:p>
    <w:p w14:paraId="33B4AC7B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3549BE4E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Yüklenici: Bahadır İnşaat </w:t>
      </w:r>
    </w:p>
    <w:p w14:paraId="69168515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1FFC7329" w14:textId="77777777" w:rsidR="00986249" w:rsidRPr="00E41FC1" w:rsidRDefault="00986249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32DAC164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6- İşin Adı: N.N Doğuş </w:t>
      </w:r>
    </w:p>
    <w:p w14:paraId="0D39D679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EE59BD2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lastRenderedPageBreak/>
        <w:t xml:space="preserve">7- İşin Adı: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Ensa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İnşaat Ankara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İncek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4997CC83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F8D95EE" w14:textId="77777777" w:rsidR="00827F22" w:rsidRPr="00E41FC1" w:rsidRDefault="00827F22" w:rsidP="00986249">
      <w:pPr>
        <w:pStyle w:val="Default"/>
        <w:numPr>
          <w:ilvl w:val="0"/>
          <w:numId w:val="33"/>
        </w:numPr>
        <w:rPr>
          <w:rFonts w:asciiTheme="minorHAnsi" w:hAnsiTheme="minorHAnsi" w:cstheme="minorHAnsi"/>
          <w:sz w:val="28"/>
          <w:szCs w:val="28"/>
        </w:rPr>
      </w:pPr>
      <w:proofErr w:type="spellStart"/>
      <w:r w:rsidRPr="00E41FC1">
        <w:rPr>
          <w:rFonts w:asciiTheme="minorHAnsi" w:hAnsiTheme="minorHAnsi" w:cstheme="minorHAnsi"/>
          <w:sz w:val="28"/>
          <w:szCs w:val="28"/>
        </w:rPr>
        <w:t>Ensa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konutları </w:t>
      </w:r>
    </w:p>
    <w:p w14:paraId="55BDAB38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685E626D" w14:textId="77777777" w:rsidR="002E16F3" w:rsidRPr="00E41FC1" w:rsidRDefault="002E16F3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7F2DCB2" w14:textId="77777777" w:rsidR="002E16F3" w:rsidRPr="00E41FC1" w:rsidRDefault="002E16F3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B095E20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8-İşin Adı: İrfan Yapı Oran Konutları </w:t>
      </w:r>
    </w:p>
    <w:p w14:paraId="016CB3B7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E979109" w14:textId="56649C76" w:rsidR="002E16F3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>İşveren: Tepe İnşaat-İrfan Yapı</w:t>
      </w:r>
      <w:r w:rsidR="00E41FC1" w:rsidRPr="00E41FC1">
        <w:rPr>
          <w:rFonts w:asciiTheme="minorHAnsi" w:hAnsiTheme="minorHAnsi" w:cstheme="minorHAnsi"/>
          <w:sz w:val="28"/>
          <w:szCs w:val="28"/>
        </w:rPr>
        <w:t xml:space="preserve">, </w:t>
      </w:r>
      <w:r w:rsidRPr="00E41FC1">
        <w:rPr>
          <w:rFonts w:asciiTheme="minorHAnsi" w:hAnsiTheme="minorHAnsi" w:cstheme="minorHAnsi"/>
          <w:sz w:val="28"/>
          <w:szCs w:val="28"/>
        </w:rPr>
        <w:t xml:space="preserve">Ali KARACA </w:t>
      </w:r>
    </w:p>
    <w:p w14:paraId="77A3FAB4" w14:textId="1C7929AC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9-İşin </w:t>
      </w:r>
      <w:r w:rsidR="00E41FC1" w:rsidRPr="00E41FC1">
        <w:rPr>
          <w:rFonts w:asciiTheme="minorHAnsi" w:hAnsiTheme="minorHAnsi" w:cstheme="minorHAnsi"/>
          <w:sz w:val="28"/>
          <w:szCs w:val="28"/>
        </w:rPr>
        <w:t>Adı: LİMİT</w:t>
      </w:r>
      <w:r w:rsidRPr="00E41FC1">
        <w:rPr>
          <w:rFonts w:asciiTheme="minorHAnsi" w:hAnsiTheme="minorHAnsi" w:cstheme="minorHAnsi"/>
          <w:sz w:val="28"/>
          <w:szCs w:val="28"/>
        </w:rPr>
        <w:t xml:space="preserve"> İNŞAAT </w:t>
      </w:r>
    </w:p>
    <w:p w14:paraId="68D5D5EE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6E7D061E" w14:textId="77777777" w:rsidR="00827F22" w:rsidRPr="00E41FC1" w:rsidRDefault="00C637D5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   -</w:t>
      </w:r>
      <w:proofErr w:type="spellStart"/>
      <w:proofErr w:type="gramStart"/>
      <w:r w:rsidR="00827F22" w:rsidRPr="00E41FC1">
        <w:rPr>
          <w:rFonts w:asciiTheme="minorHAnsi" w:hAnsiTheme="minorHAnsi" w:cstheme="minorHAnsi"/>
          <w:sz w:val="28"/>
          <w:szCs w:val="28"/>
        </w:rPr>
        <w:t>İncek,konut</w:t>
      </w:r>
      <w:proofErr w:type="spellEnd"/>
      <w:proofErr w:type="gramEnd"/>
      <w:r w:rsidR="00827F22" w:rsidRPr="00E41FC1">
        <w:rPr>
          <w:rFonts w:asciiTheme="minorHAnsi" w:hAnsiTheme="minorHAnsi" w:cstheme="minorHAnsi"/>
          <w:sz w:val="28"/>
          <w:szCs w:val="28"/>
        </w:rPr>
        <w:t xml:space="preserve"> ve işyeri </w:t>
      </w:r>
    </w:p>
    <w:p w14:paraId="4D609400" w14:textId="77777777" w:rsidR="00827F22" w:rsidRPr="00E41FC1" w:rsidRDefault="00827F22" w:rsidP="00827F22">
      <w:pPr>
        <w:rPr>
          <w:rFonts w:cstheme="minorHAnsi"/>
          <w:sz w:val="28"/>
          <w:szCs w:val="28"/>
        </w:rPr>
      </w:pPr>
    </w:p>
    <w:p w14:paraId="0D1A9B72" w14:textId="77777777" w:rsidR="00827F22" w:rsidRPr="00E41FC1" w:rsidRDefault="00827F22" w:rsidP="00827F22">
      <w:pPr>
        <w:rPr>
          <w:rFonts w:cstheme="minorHAnsi"/>
          <w:sz w:val="28"/>
          <w:szCs w:val="28"/>
        </w:rPr>
      </w:pPr>
      <w:r w:rsidRPr="00E41FC1">
        <w:rPr>
          <w:rFonts w:cstheme="minorHAnsi"/>
          <w:sz w:val="28"/>
          <w:szCs w:val="28"/>
        </w:rPr>
        <w:t>10- İşin Adı: Mamak belediyesi köy konağı inşaatı</w:t>
      </w:r>
    </w:p>
    <w:p w14:paraId="50CA16EA" w14:textId="77777777" w:rsidR="00593ED7" w:rsidRPr="00E41FC1" w:rsidRDefault="00593ED7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3DDF92E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11-İşin </w:t>
      </w:r>
      <w:proofErr w:type="spellStart"/>
      <w:proofErr w:type="gramStart"/>
      <w:r w:rsidRPr="00E41FC1">
        <w:rPr>
          <w:rFonts w:asciiTheme="minorHAnsi" w:hAnsiTheme="minorHAnsi" w:cstheme="minorHAnsi"/>
          <w:sz w:val="28"/>
          <w:szCs w:val="28"/>
        </w:rPr>
        <w:t>Adı:İzmir</w:t>
      </w:r>
      <w:proofErr w:type="spellEnd"/>
      <w:proofErr w:type="gramEnd"/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Sedi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-Mega konutları </w:t>
      </w:r>
    </w:p>
    <w:p w14:paraId="25AD4250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2D5C06C" w14:textId="4CDE5F90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12-İşin Adı: </w:t>
      </w:r>
      <w:r w:rsidR="00E41FC1" w:rsidRPr="00E41FC1">
        <w:rPr>
          <w:rFonts w:asciiTheme="minorHAnsi" w:hAnsiTheme="minorHAnsi" w:cstheme="minorHAnsi"/>
          <w:sz w:val="28"/>
          <w:szCs w:val="28"/>
        </w:rPr>
        <w:t>Bartın, Marmaris</w:t>
      </w:r>
      <w:r w:rsidRPr="00E41FC1">
        <w:rPr>
          <w:rFonts w:asciiTheme="minorHAnsi" w:hAnsiTheme="minorHAnsi" w:cstheme="minorHAnsi"/>
          <w:sz w:val="28"/>
          <w:szCs w:val="28"/>
        </w:rPr>
        <w:t xml:space="preserve"> malzeme satışları </w:t>
      </w:r>
    </w:p>
    <w:p w14:paraId="5D439C0A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5C61D4E" w14:textId="6746C935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13-İşin </w:t>
      </w:r>
      <w:r w:rsidR="00E41FC1" w:rsidRPr="00E41FC1">
        <w:rPr>
          <w:rFonts w:asciiTheme="minorHAnsi" w:hAnsiTheme="minorHAnsi" w:cstheme="minorHAnsi"/>
          <w:sz w:val="28"/>
          <w:szCs w:val="28"/>
        </w:rPr>
        <w:t xml:space="preserve">Adı: </w:t>
      </w:r>
      <w:proofErr w:type="gramStart"/>
      <w:r w:rsidR="00E41FC1" w:rsidRPr="00E41FC1">
        <w:rPr>
          <w:rFonts w:asciiTheme="minorHAnsi" w:hAnsiTheme="minorHAnsi" w:cstheme="minorHAnsi"/>
          <w:sz w:val="28"/>
          <w:szCs w:val="28"/>
        </w:rPr>
        <w:t>MSB</w:t>
      </w:r>
      <w:r w:rsidRPr="00E41FC1">
        <w:rPr>
          <w:rFonts w:asciiTheme="minorHAnsi" w:hAnsiTheme="minorHAnsi" w:cstheme="minorHAnsi"/>
          <w:sz w:val="28"/>
          <w:szCs w:val="28"/>
        </w:rPr>
        <w:t>,TSK</w:t>
      </w:r>
      <w:proofErr w:type="gramEnd"/>
      <w:r w:rsidRPr="00E41FC1">
        <w:rPr>
          <w:rFonts w:asciiTheme="minorHAnsi" w:hAnsiTheme="minorHAnsi" w:cstheme="minorHAnsi"/>
          <w:sz w:val="28"/>
          <w:szCs w:val="28"/>
        </w:rPr>
        <w:t xml:space="preserve"> Ankara Bilkent Rehabilitasyon Merkezi saha betonu yalıtımı </w:t>
      </w:r>
    </w:p>
    <w:p w14:paraId="1C5EF282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18A2F69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İşveren: Tepe İnşaat </w:t>
      </w:r>
    </w:p>
    <w:p w14:paraId="2D497BE1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7222B12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Proje Md: Hürriyet BİRİCİK </w:t>
      </w:r>
    </w:p>
    <w:p w14:paraId="74DB500D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1C9B0AB8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14-Tarih: 1994 </w:t>
      </w:r>
    </w:p>
    <w:p w14:paraId="02F70266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923B674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Ankaray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ve Ankara Metrosu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Kızlay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Ortak İstasyonu İnşaatı Diyafram perde duvarları içeriden yalıtımı Metraj 24 bin m2. </w:t>
      </w:r>
    </w:p>
    <w:p w14:paraId="4A1B7136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19D2F2C5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>Yüklenici: Gama-</w:t>
      </w:r>
      <w:proofErr w:type="spellStart"/>
      <w:r w:rsidR="00986249" w:rsidRPr="00E41FC1">
        <w:rPr>
          <w:rFonts w:asciiTheme="minorHAnsi" w:hAnsiTheme="minorHAnsi" w:cstheme="minorHAnsi"/>
          <w:sz w:val="28"/>
          <w:szCs w:val="28"/>
        </w:rPr>
        <w:t>Güriş</w:t>
      </w:r>
      <w:proofErr w:type="spellEnd"/>
      <w:r w:rsidR="00986249" w:rsidRPr="00E41FC1">
        <w:rPr>
          <w:rFonts w:asciiTheme="minorHAnsi" w:hAnsiTheme="minorHAnsi" w:cstheme="minorHAnsi"/>
          <w:sz w:val="28"/>
          <w:szCs w:val="28"/>
        </w:rPr>
        <w:t xml:space="preserve"> Adi Ortaklığı</w:t>
      </w:r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4CB8345A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1BD30CB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Proje Md: Şenol İKTÜEREN </w:t>
      </w:r>
    </w:p>
    <w:p w14:paraId="6205BC41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1113E1A8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15-Tarih: 2006 </w:t>
      </w:r>
    </w:p>
    <w:p w14:paraId="42C4ADEB" w14:textId="77777777" w:rsidR="00986249" w:rsidRPr="00E41FC1" w:rsidRDefault="00986249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E50D994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Erbil hava Limanı </w:t>
      </w:r>
    </w:p>
    <w:p w14:paraId="4EB7C800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B807B8B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Yüklenici: AGS </w:t>
      </w:r>
    </w:p>
    <w:p w14:paraId="0B1071A5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10E47B05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Proje Md: Erşan ERPOLAT </w:t>
      </w:r>
    </w:p>
    <w:p w14:paraId="28502B83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13FC29FA" w14:textId="77777777" w:rsidR="002E16F3" w:rsidRPr="00E41FC1" w:rsidRDefault="002E16F3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4971BB0" w14:textId="77777777" w:rsidR="00E41FC1" w:rsidRDefault="00E41FC1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BE327B9" w14:textId="62A30F84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16-Tarih: 2011 </w:t>
      </w:r>
    </w:p>
    <w:p w14:paraId="6477BE1E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60C583E6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Fırat Life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Styl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Konutları </w:t>
      </w:r>
    </w:p>
    <w:p w14:paraId="14620A30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102DA20A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İşveren: Fırat İnşaat </w:t>
      </w:r>
    </w:p>
    <w:p w14:paraId="41AE21DD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055F905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Yetkili: İsmail Mert FIRAT </w:t>
      </w:r>
    </w:p>
    <w:p w14:paraId="0D3F1793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8782550" w14:textId="77777777" w:rsidR="00986249" w:rsidRPr="00E41FC1" w:rsidRDefault="00986249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43C4FC5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17- Tarih: 2012 </w:t>
      </w:r>
    </w:p>
    <w:p w14:paraId="58CD0D02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D78FAC4" w14:textId="214272BB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>İşin Adı: YDA</w:t>
      </w:r>
      <w:r w:rsidR="00E41FC1" w:rsidRPr="00E41FC1">
        <w:rPr>
          <w:rFonts w:asciiTheme="minorHAnsi" w:hAnsiTheme="minorHAnsi" w:cstheme="minorHAnsi"/>
          <w:sz w:val="28"/>
          <w:szCs w:val="28"/>
        </w:rPr>
        <w:t xml:space="preserve"> </w:t>
      </w:r>
      <w:r w:rsidRPr="00E41FC1">
        <w:rPr>
          <w:rFonts w:asciiTheme="minorHAnsi" w:hAnsiTheme="minorHAnsi" w:cstheme="minorHAnsi"/>
          <w:sz w:val="28"/>
          <w:szCs w:val="28"/>
        </w:rPr>
        <w:t xml:space="preserve">Mehmet Akif Ersoy mahallesi 1502 Konut İnşaatı su yalıtımı </w:t>
      </w:r>
    </w:p>
    <w:p w14:paraId="35390067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66D14908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İşveren: YDA </w:t>
      </w:r>
      <w:proofErr w:type="spellStart"/>
      <w:proofErr w:type="gramStart"/>
      <w:r w:rsidRPr="00E41FC1">
        <w:rPr>
          <w:rFonts w:asciiTheme="minorHAnsi" w:hAnsiTheme="minorHAnsi" w:cstheme="minorHAnsi"/>
          <w:sz w:val="28"/>
          <w:szCs w:val="28"/>
        </w:rPr>
        <w:t>İnş.San.Tic.AŞ</w:t>
      </w:r>
      <w:proofErr w:type="spellEnd"/>
      <w:proofErr w:type="gramEnd"/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05EB9B0A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3AA78E06" w14:textId="77777777" w:rsidR="00986249" w:rsidRPr="00E41FC1" w:rsidRDefault="00986249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9004948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18- Tarih: 2012 </w:t>
      </w:r>
    </w:p>
    <w:p w14:paraId="2B08257A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2927662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PROTOKOL BİNASI ENDER EBCED </w:t>
      </w:r>
    </w:p>
    <w:p w14:paraId="77D48F39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30878734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Çukurambar İş merkezi inşaatı temel, perde ve kazık başlarının kristalize </w:t>
      </w:r>
    </w:p>
    <w:p w14:paraId="5A5A955B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proofErr w:type="gramStart"/>
      <w:r w:rsidRPr="00E41FC1">
        <w:rPr>
          <w:rFonts w:asciiTheme="minorHAnsi" w:hAnsiTheme="minorHAnsi" w:cstheme="minorHAnsi"/>
          <w:sz w:val="28"/>
          <w:szCs w:val="28"/>
        </w:rPr>
        <w:t>toz</w:t>
      </w:r>
      <w:proofErr w:type="gramEnd"/>
      <w:r w:rsidRPr="00E41FC1">
        <w:rPr>
          <w:rFonts w:asciiTheme="minorHAnsi" w:hAnsiTheme="minorHAnsi" w:cstheme="minorHAnsi"/>
          <w:sz w:val="28"/>
          <w:szCs w:val="28"/>
        </w:rPr>
        <w:t xml:space="preserve"> malzeme ile su izolasyonu yapılması. </w:t>
      </w:r>
    </w:p>
    <w:p w14:paraId="60209820" w14:textId="77777777" w:rsidR="00827F22" w:rsidRPr="00E41FC1" w:rsidRDefault="00827F22" w:rsidP="00827F22">
      <w:pPr>
        <w:rPr>
          <w:rFonts w:cstheme="minorHAnsi"/>
          <w:sz w:val="28"/>
          <w:szCs w:val="28"/>
        </w:rPr>
      </w:pPr>
    </w:p>
    <w:p w14:paraId="5D78FC2F" w14:textId="7E840C20" w:rsidR="00827F22" w:rsidRPr="00E41FC1" w:rsidRDefault="00827F22" w:rsidP="00827F22">
      <w:pPr>
        <w:rPr>
          <w:rFonts w:cstheme="minorHAnsi"/>
          <w:sz w:val="28"/>
          <w:szCs w:val="28"/>
        </w:rPr>
      </w:pPr>
      <w:r w:rsidRPr="00E41FC1">
        <w:rPr>
          <w:rFonts w:cstheme="minorHAnsi"/>
          <w:sz w:val="28"/>
          <w:szCs w:val="28"/>
        </w:rPr>
        <w:t xml:space="preserve">İşveren: Ender Müh. </w:t>
      </w:r>
      <w:proofErr w:type="spellStart"/>
      <w:r w:rsidRPr="00E41FC1">
        <w:rPr>
          <w:rFonts w:cstheme="minorHAnsi"/>
          <w:sz w:val="28"/>
          <w:szCs w:val="28"/>
        </w:rPr>
        <w:t>İnş</w:t>
      </w:r>
      <w:proofErr w:type="spellEnd"/>
      <w:r w:rsidRPr="00E41FC1">
        <w:rPr>
          <w:rFonts w:cstheme="minorHAnsi"/>
          <w:sz w:val="28"/>
          <w:szCs w:val="28"/>
        </w:rPr>
        <w:t xml:space="preserve"> ve Tic. </w:t>
      </w:r>
      <w:r w:rsidR="00EF285C" w:rsidRPr="00E41FC1">
        <w:rPr>
          <w:rFonts w:cstheme="minorHAnsi"/>
          <w:sz w:val="28"/>
          <w:szCs w:val="28"/>
        </w:rPr>
        <w:t>A. Ş</w:t>
      </w:r>
      <w:r w:rsidRPr="00E41FC1">
        <w:rPr>
          <w:rFonts w:cstheme="minorHAnsi"/>
          <w:sz w:val="28"/>
          <w:szCs w:val="28"/>
        </w:rPr>
        <w:t xml:space="preserve"> ve EBCED İnşaat </w:t>
      </w:r>
      <w:proofErr w:type="spellStart"/>
      <w:proofErr w:type="gramStart"/>
      <w:r w:rsidRPr="00E41FC1">
        <w:rPr>
          <w:rFonts w:cstheme="minorHAnsi"/>
          <w:sz w:val="28"/>
          <w:szCs w:val="28"/>
        </w:rPr>
        <w:t>Taah.Tic.AŞ</w:t>
      </w:r>
      <w:proofErr w:type="spellEnd"/>
      <w:proofErr w:type="gramEnd"/>
    </w:p>
    <w:p w14:paraId="056F7AE2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19- İşin Adı: Ankara TOBB Teknoloji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Mrk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20C9E17B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BDBFA0E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İşveren: DAB Mühendislik </w:t>
      </w:r>
    </w:p>
    <w:p w14:paraId="4114EB23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A8D87E3" w14:textId="77777777" w:rsidR="002E16F3" w:rsidRPr="00E41FC1" w:rsidRDefault="002E16F3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2A2F812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20- Tarih: 2013 </w:t>
      </w:r>
    </w:p>
    <w:p w14:paraId="41136D88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15DCD95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KOÇ İKİZLERİ taban ve perde duvar su yalıtımları </w:t>
      </w:r>
    </w:p>
    <w:p w14:paraId="26A48913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112B5D5F" w14:textId="2BB6DCD4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>İşveren: Akgül İnşaa</w:t>
      </w:r>
      <w:r w:rsidR="00E41FC1" w:rsidRPr="00E41FC1">
        <w:rPr>
          <w:rFonts w:asciiTheme="minorHAnsi" w:hAnsiTheme="minorHAnsi" w:cstheme="minorHAnsi"/>
          <w:sz w:val="28"/>
          <w:szCs w:val="28"/>
        </w:rPr>
        <w:t>t</w:t>
      </w:r>
    </w:p>
    <w:p w14:paraId="47A9B338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7F8A3CD" w14:textId="77777777" w:rsidR="00E41FC1" w:rsidRDefault="00E41FC1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9E6E747" w14:textId="77777777" w:rsidR="00E41FC1" w:rsidRDefault="00E41FC1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945472D" w14:textId="77777777" w:rsidR="00E41FC1" w:rsidRDefault="00E41FC1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F303E82" w14:textId="77777777" w:rsidR="00E41FC1" w:rsidRDefault="00E41FC1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D0204A6" w14:textId="77777777" w:rsidR="00E41FC1" w:rsidRDefault="00E41FC1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39C225A0" w14:textId="77777777" w:rsidR="00E41FC1" w:rsidRDefault="00E41FC1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35E728F5" w14:textId="77777777" w:rsidR="00E41FC1" w:rsidRDefault="00E41FC1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323EBAF0" w14:textId="682A32AE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21- Tarih: 2014-2015 </w:t>
      </w:r>
    </w:p>
    <w:p w14:paraId="6C8D7AE3" w14:textId="77777777" w:rsidR="00E41FC1" w:rsidRPr="00E41FC1" w:rsidRDefault="00E41FC1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31158D6" w14:textId="77777777" w:rsidR="00827F22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ŞAŞMAZ PLAZA </w:t>
      </w:r>
    </w:p>
    <w:p w14:paraId="250EA884" w14:textId="77777777" w:rsidR="00E41FC1" w:rsidRDefault="00E41FC1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A93604F" w14:textId="72E279E8" w:rsid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YAŞAM KULE </w:t>
      </w:r>
    </w:p>
    <w:p w14:paraId="2BBA1AF3" w14:textId="77777777" w:rsidR="00E41FC1" w:rsidRDefault="00E41FC1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AD2AB88" w14:textId="77777777" w:rsid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Ulusal İnşaat Rezidans Projesi (54 katlı) </w:t>
      </w:r>
    </w:p>
    <w:p w14:paraId="0BFAB606" w14:textId="77777777" w:rsidR="00E41FC1" w:rsidRDefault="00E41FC1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383CF726" w14:textId="77777777" w:rsidR="00E41FC1" w:rsidRDefault="00E41FC1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İ</w:t>
      </w:r>
      <w:r w:rsidR="00827F22" w:rsidRPr="00E41FC1">
        <w:rPr>
          <w:rFonts w:asciiTheme="minorHAnsi" w:hAnsiTheme="minorHAnsi" w:cstheme="minorHAnsi"/>
          <w:sz w:val="28"/>
          <w:szCs w:val="28"/>
        </w:rPr>
        <w:t xml:space="preserve">şveren: SMK Ulusal İnşaat </w:t>
      </w:r>
    </w:p>
    <w:p w14:paraId="3D2623A9" w14:textId="77777777" w:rsidR="00E41FC1" w:rsidRDefault="00E41FC1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0DBD18A" w14:textId="3D351394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Yetkili: Proje Md: Erşan ERPOLAT </w:t>
      </w:r>
    </w:p>
    <w:p w14:paraId="1A6FD963" w14:textId="77777777" w:rsidR="00E41FC1" w:rsidRDefault="00E41FC1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6BE8F244" w14:textId="77777777" w:rsidR="00E41FC1" w:rsidRPr="00E41FC1" w:rsidRDefault="00E41FC1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1838C9A5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22-Tarih: 2016 -2017 </w:t>
      </w:r>
    </w:p>
    <w:p w14:paraId="559C8E37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208B48F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KÜÇÜK SANAYİ SİTESİ İŞ MERKEZİ </w:t>
      </w:r>
    </w:p>
    <w:p w14:paraId="5303D752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5684AEA" w14:textId="77777777" w:rsidR="00986249" w:rsidRPr="00E41FC1" w:rsidRDefault="00986249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1D0EE2F4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23-Tarih: 2016 </w:t>
      </w:r>
    </w:p>
    <w:p w14:paraId="5F256C5A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39BA9E00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İstanbul Deniz Harp Okulu Merasim alanı Tribün Basamakları Yalıtımı </w:t>
      </w:r>
    </w:p>
    <w:p w14:paraId="474C2FA8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0CD08B6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Yüklenici: AZTE İNŞAAT </w:t>
      </w:r>
    </w:p>
    <w:p w14:paraId="64D40F4C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365BC701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Proje Md: Sami YÜKSEL </w:t>
      </w:r>
    </w:p>
    <w:p w14:paraId="79EE3685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2AE7F42" w14:textId="77777777" w:rsidR="002E16F3" w:rsidRPr="00E41FC1" w:rsidRDefault="002E16F3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3B54D308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24-Tarih: 2016 </w:t>
      </w:r>
    </w:p>
    <w:p w14:paraId="40309B65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3C64217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HASOĞULLARI İNŞAAT TP Vakıf Binası İnşaatı </w:t>
      </w:r>
    </w:p>
    <w:p w14:paraId="07E24260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E19246F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Yüklenici: HASOĞULLARI İNŞAAT </w:t>
      </w:r>
    </w:p>
    <w:p w14:paraId="75977BB4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F71B03C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Proje Md: Nedim Bey </w:t>
      </w:r>
    </w:p>
    <w:p w14:paraId="5782D3C6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10334EF" w14:textId="77777777" w:rsidR="00C637D5" w:rsidRPr="00E41FC1" w:rsidRDefault="00C637D5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312A525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25- Tarih: 2016 </w:t>
      </w:r>
    </w:p>
    <w:p w14:paraId="7D563AA1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014298D" w14:textId="167518FE" w:rsidR="00827F22" w:rsidRPr="00E41FC1" w:rsidRDefault="00E41FC1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>İşveren:</w:t>
      </w:r>
      <w:r w:rsidR="00827F22" w:rsidRPr="00E41FC1">
        <w:rPr>
          <w:rFonts w:asciiTheme="minorHAnsi" w:hAnsiTheme="minorHAnsi" w:cstheme="minorHAnsi"/>
          <w:sz w:val="28"/>
          <w:szCs w:val="28"/>
        </w:rPr>
        <w:t xml:space="preserve"> CANSIN İNŞAAT </w:t>
      </w:r>
    </w:p>
    <w:p w14:paraId="508AE8C1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C10088E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CANSIN VİLLALARI </w:t>
      </w:r>
    </w:p>
    <w:p w14:paraId="0E2524A1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1FADD79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Yeri: BEYTEPE </w:t>
      </w:r>
    </w:p>
    <w:p w14:paraId="500F5282" w14:textId="77777777" w:rsidR="00E13F6A" w:rsidRPr="00E41FC1" w:rsidRDefault="00E13F6A" w:rsidP="00827F22">
      <w:pPr>
        <w:rPr>
          <w:rFonts w:cstheme="minorHAnsi"/>
          <w:sz w:val="28"/>
          <w:szCs w:val="28"/>
        </w:rPr>
      </w:pPr>
    </w:p>
    <w:p w14:paraId="76DD201D" w14:textId="77777777" w:rsidR="00827F22" w:rsidRPr="00E41FC1" w:rsidRDefault="00827F22" w:rsidP="00827F22">
      <w:pPr>
        <w:rPr>
          <w:rFonts w:cstheme="minorHAnsi"/>
          <w:sz w:val="28"/>
          <w:szCs w:val="28"/>
        </w:rPr>
      </w:pPr>
      <w:r w:rsidRPr="00E41FC1">
        <w:rPr>
          <w:rFonts w:cstheme="minorHAnsi"/>
          <w:sz w:val="28"/>
          <w:szCs w:val="28"/>
        </w:rPr>
        <w:t>Yetkilisi:</w:t>
      </w:r>
      <w:r w:rsidR="00C637D5" w:rsidRPr="00E41FC1">
        <w:rPr>
          <w:rFonts w:cstheme="minorHAnsi"/>
          <w:sz w:val="28"/>
          <w:szCs w:val="28"/>
        </w:rPr>
        <w:t xml:space="preserve"> </w:t>
      </w:r>
      <w:r w:rsidRPr="00E41FC1">
        <w:rPr>
          <w:rFonts w:cstheme="minorHAnsi"/>
          <w:sz w:val="28"/>
          <w:szCs w:val="28"/>
        </w:rPr>
        <w:t>İLYAS KAYA</w:t>
      </w:r>
    </w:p>
    <w:p w14:paraId="1C25DF0A" w14:textId="77777777" w:rsidR="00C637D5" w:rsidRPr="00E41FC1" w:rsidRDefault="00C637D5" w:rsidP="00827F22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73EA48B0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26- Tarih: 2016 </w:t>
      </w:r>
    </w:p>
    <w:p w14:paraId="7DF381C4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1C649E6" w14:textId="061A866C" w:rsidR="00827F22" w:rsidRPr="00E41FC1" w:rsidRDefault="00E41FC1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>İşveren:</w:t>
      </w:r>
      <w:r w:rsidR="00827F22" w:rsidRPr="00E41FC1">
        <w:rPr>
          <w:rFonts w:asciiTheme="minorHAnsi" w:hAnsiTheme="minorHAnsi" w:cstheme="minorHAnsi"/>
          <w:sz w:val="28"/>
          <w:szCs w:val="28"/>
        </w:rPr>
        <w:t xml:space="preserve"> GAMODOR İNŞAAT </w:t>
      </w:r>
    </w:p>
    <w:p w14:paraId="2F0D9C40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383016B9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GAMADOR KONUTLARI </w:t>
      </w:r>
    </w:p>
    <w:p w14:paraId="27E48F06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64FAE87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Yeri: OVACIK ETLİK FORUM AVM KARŞISI </w:t>
      </w:r>
    </w:p>
    <w:p w14:paraId="39E72040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2CCFB5B" w14:textId="77777777" w:rsidR="00C637D5" w:rsidRPr="00E41FC1" w:rsidRDefault="00C637D5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3CD3D688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27- Tarih: 2016 </w:t>
      </w:r>
    </w:p>
    <w:p w14:paraId="25D9FEA4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370AAE3F" w14:textId="50CB3EDC" w:rsidR="00827F22" w:rsidRPr="00E41FC1" w:rsidRDefault="00E41FC1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>İşveren:</w:t>
      </w:r>
      <w:r w:rsidR="00827F22" w:rsidRPr="00E41FC1">
        <w:rPr>
          <w:rFonts w:asciiTheme="minorHAnsi" w:hAnsiTheme="minorHAnsi" w:cstheme="minorHAnsi"/>
          <w:sz w:val="28"/>
          <w:szCs w:val="28"/>
        </w:rPr>
        <w:t xml:space="preserve"> PROBAY </w:t>
      </w:r>
    </w:p>
    <w:p w14:paraId="2FCB8A78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E8BE06E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İŞ MERKEZİ </w:t>
      </w:r>
    </w:p>
    <w:p w14:paraId="472DB6B3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3FC6C998" w14:textId="77777777" w:rsidR="00827F22" w:rsidRPr="00E41FC1" w:rsidRDefault="00C637D5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>İ</w:t>
      </w:r>
      <w:r w:rsidR="00827F22" w:rsidRPr="00E41FC1">
        <w:rPr>
          <w:rFonts w:asciiTheme="minorHAnsi" w:hAnsiTheme="minorHAnsi" w:cstheme="minorHAnsi"/>
          <w:sz w:val="28"/>
          <w:szCs w:val="28"/>
        </w:rPr>
        <w:t xml:space="preserve">şin Yeri: GORDİON AVM YANI ESKİŞEHİR YOLU </w:t>
      </w:r>
    </w:p>
    <w:p w14:paraId="48309A85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BA4B30A" w14:textId="78AA4787" w:rsidR="00827F22" w:rsidRPr="00E41FC1" w:rsidRDefault="00E41FC1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>Yetkilisi: ALİ</w:t>
      </w:r>
      <w:r w:rsidR="00827F22" w:rsidRPr="00E41FC1">
        <w:rPr>
          <w:rFonts w:asciiTheme="minorHAnsi" w:hAnsiTheme="minorHAnsi" w:cstheme="minorHAnsi"/>
          <w:sz w:val="28"/>
          <w:szCs w:val="28"/>
        </w:rPr>
        <w:t xml:space="preserve"> BEY </w:t>
      </w:r>
    </w:p>
    <w:p w14:paraId="48754E7D" w14:textId="77777777" w:rsidR="00823D62" w:rsidRPr="00E41FC1" w:rsidRDefault="00823D6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750F2AA" w14:textId="1914E604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28- Tarih: 2016 </w:t>
      </w:r>
      <w:r w:rsidR="00E41FC1" w:rsidRPr="00E41FC1">
        <w:rPr>
          <w:rFonts w:asciiTheme="minorHAnsi" w:hAnsiTheme="minorHAnsi" w:cstheme="minorHAnsi"/>
          <w:sz w:val="28"/>
          <w:szCs w:val="28"/>
        </w:rPr>
        <w:t>İşveren:</w:t>
      </w:r>
      <w:r w:rsidRPr="00E41FC1">
        <w:rPr>
          <w:rFonts w:asciiTheme="minorHAnsi" w:hAnsiTheme="minorHAnsi" w:cstheme="minorHAnsi"/>
          <w:sz w:val="28"/>
          <w:szCs w:val="28"/>
        </w:rPr>
        <w:t xml:space="preserve"> MBM İNŞAAT </w:t>
      </w:r>
    </w:p>
    <w:p w14:paraId="577A5B1E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C06754E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ANKA LİFE MODERN KONUTLAR </w:t>
      </w:r>
    </w:p>
    <w:p w14:paraId="6ECED7EC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103E677B" w14:textId="06A2ED2B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</w:t>
      </w:r>
      <w:r w:rsidR="00E41FC1" w:rsidRPr="00E41FC1">
        <w:rPr>
          <w:rFonts w:asciiTheme="minorHAnsi" w:hAnsiTheme="minorHAnsi" w:cstheme="minorHAnsi"/>
          <w:sz w:val="28"/>
          <w:szCs w:val="28"/>
        </w:rPr>
        <w:t>Yeri: BM</w:t>
      </w:r>
      <w:r w:rsidRPr="00E41FC1">
        <w:rPr>
          <w:rFonts w:asciiTheme="minorHAnsi" w:hAnsiTheme="minorHAnsi" w:cstheme="minorHAnsi"/>
          <w:sz w:val="28"/>
          <w:szCs w:val="28"/>
        </w:rPr>
        <w:t xml:space="preserve"> enerji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Akadia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konutları, Mamak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IKEA</w:t>
      </w:r>
      <w:r w:rsidR="00E41FC1" w:rsidRPr="00E41FC1">
        <w:rPr>
          <w:rFonts w:asciiTheme="minorHAnsi" w:hAnsiTheme="minorHAnsi" w:cstheme="minorHAnsi"/>
          <w:sz w:val="28"/>
          <w:szCs w:val="28"/>
        </w:rPr>
        <w:t>’</w:t>
      </w:r>
      <w:r w:rsidRPr="00E41FC1">
        <w:rPr>
          <w:rFonts w:asciiTheme="minorHAnsi" w:hAnsiTheme="minorHAnsi" w:cstheme="minorHAnsi"/>
          <w:sz w:val="28"/>
          <w:szCs w:val="28"/>
        </w:rPr>
        <w:t>nın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karşısı </w:t>
      </w:r>
    </w:p>
    <w:p w14:paraId="45149F24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32A1087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29- Tarih: 2016 </w:t>
      </w:r>
    </w:p>
    <w:p w14:paraId="3FC8ECD3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1A323611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İşveren: GİMAT MAĞZACILIK A.Ş. </w:t>
      </w:r>
    </w:p>
    <w:p w14:paraId="1350F4BC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3C97982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GİMAT GROS MARKET </w:t>
      </w:r>
    </w:p>
    <w:p w14:paraId="03474653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60618650" w14:textId="77777777" w:rsidR="00C637D5" w:rsidRPr="00E41FC1" w:rsidRDefault="00C637D5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186A92B2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30- Tarih: 2016 </w:t>
      </w:r>
    </w:p>
    <w:p w14:paraId="4B8A62CC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16FD056D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lastRenderedPageBreak/>
        <w:t xml:space="preserve">İşveren: PELİT İNŞAAT </w:t>
      </w:r>
    </w:p>
    <w:p w14:paraId="03C5EDDC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B42BA6E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Havaalanı yolu üzeri PELİT PORT otel inşaatı </w:t>
      </w:r>
    </w:p>
    <w:p w14:paraId="29F6FFEE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3C50B81" w14:textId="77777777" w:rsidR="00593ED7" w:rsidRPr="00E41FC1" w:rsidRDefault="00593ED7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395716A0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31- ENDER-EBCED </w:t>
      </w:r>
    </w:p>
    <w:p w14:paraId="5D0BCBE5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899ECE1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Çukurambar Protokol Binası </w:t>
      </w:r>
    </w:p>
    <w:p w14:paraId="342141AA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AE0ECFF" w14:textId="77777777" w:rsidR="00C637D5" w:rsidRPr="00E41FC1" w:rsidRDefault="00C637D5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1F0F577" w14:textId="124672C6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32- </w:t>
      </w:r>
      <w:r w:rsidR="00E41FC1" w:rsidRPr="00E41FC1">
        <w:rPr>
          <w:rFonts w:asciiTheme="minorHAnsi" w:hAnsiTheme="minorHAnsi" w:cstheme="minorHAnsi"/>
          <w:sz w:val="28"/>
          <w:szCs w:val="28"/>
        </w:rPr>
        <w:t>Tarih:</w:t>
      </w:r>
      <w:r w:rsidRPr="00E41FC1">
        <w:rPr>
          <w:rFonts w:asciiTheme="minorHAnsi" w:hAnsiTheme="minorHAnsi" w:cstheme="minorHAnsi"/>
          <w:sz w:val="28"/>
          <w:szCs w:val="28"/>
        </w:rPr>
        <w:t xml:space="preserve"> 2016 </w:t>
      </w:r>
    </w:p>
    <w:p w14:paraId="34058F67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45B2C99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İşveren: ASLANLAR İNŞAAT </w:t>
      </w:r>
    </w:p>
    <w:p w14:paraId="48CABCAD" w14:textId="77777777" w:rsidR="00986249" w:rsidRPr="00E41FC1" w:rsidRDefault="00986249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4B5238C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MİA Yaşam Merkezi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İncek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54217E83" w14:textId="77777777" w:rsidR="00522785" w:rsidRPr="00E41FC1" w:rsidRDefault="00522785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3FF3A76" w14:textId="77777777" w:rsidR="00C637D5" w:rsidRPr="00E41FC1" w:rsidRDefault="00C637D5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117296AA" w14:textId="77777777" w:rsidR="005B48D5" w:rsidRPr="00E41FC1" w:rsidRDefault="005B48D5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40AAA68" w14:textId="56F80D5E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33- </w:t>
      </w:r>
      <w:r w:rsidR="00E41FC1" w:rsidRPr="00E41FC1">
        <w:rPr>
          <w:rFonts w:asciiTheme="minorHAnsi" w:hAnsiTheme="minorHAnsi" w:cstheme="minorHAnsi"/>
          <w:sz w:val="28"/>
          <w:szCs w:val="28"/>
        </w:rPr>
        <w:t>Tarih:</w:t>
      </w:r>
      <w:r w:rsidRPr="00E41FC1">
        <w:rPr>
          <w:rFonts w:asciiTheme="minorHAnsi" w:hAnsiTheme="minorHAnsi" w:cstheme="minorHAnsi"/>
          <w:sz w:val="28"/>
          <w:szCs w:val="28"/>
        </w:rPr>
        <w:t xml:space="preserve"> 2016 </w:t>
      </w:r>
    </w:p>
    <w:p w14:paraId="58384FE4" w14:textId="77777777" w:rsidR="00522785" w:rsidRPr="00E41FC1" w:rsidRDefault="00522785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35DBE44" w14:textId="69DC602F" w:rsidR="00827F22" w:rsidRPr="00E41FC1" w:rsidRDefault="00E41FC1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>İşveren:</w:t>
      </w:r>
      <w:r w:rsidR="00827F22" w:rsidRPr="00E41FC1">
        <w:rPr>
          <w:rFonts w:asciiTheme="minorHAnsi" w:hAnsiTheme="minorHAnsi" w:cstheme="minorHAnsi"/>
          <w:sz w:val="28"/>
          <w:szCs w:val="28"/>
        </w:rPr>
        <w:t xml:space="preserve"> FIRAT DEMA İNŞAAT </w:t>
      </w:r>
    </w:p>
    <w:p w14:paraId="3E58E16A" w14:textId="77777777" w:rsidR="00522785" w:rsidRPr="00E41FC1" w:rsidRDefault="00522785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2CC6783" w14:textId="77777777" w:rsidR="00827F22" w:rsidRPr="00E41FC1" w:rsidRDefault="00827F22" w:rsidP="00827F2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Ceyhun Atıf Kansu İş Merkezi Binası </w:t>
      </w:r>
    </w:p>
    <w:p w14:paraId="26ABFBC9" w14:textId="77777777" w:rsidR="00522785" w:rsidRPr="00E41FC1" w:rsidRDefault="00522785" w:rsidP="00827F22">
      <w:pPr>
        <w:rPr>
          <w:rFonts w:cstheme="minorHAnsi"/>
          <w:sz w:val="28"/>
          <w:szCs w:val="28"/>
        </w:rPr>
      </w:pPr>
    </w:p>
    <w:p w14:paraId="2EE716C7" w14:textId="77777777" w:rsidR="00827F22" w:rsidRPr="00E41FC1" w:rsidRDefault="00827F22" w:rsidP="00827F22">
      <w:pPr>
        <w:rPr>
          <w:rFonts w:cstheme="minorHAnsi"/>
          <w:sz w:val="28"/>
          <w:szCs w:val="28"/>
        </w:rPr>
      </w:pPr>
      <w:r w:rsidRPr="00E41FC1">
        <w:rPr>
          <w:rFonts w:cstheme="minorHAnsi"/>
          <w:sz w:val="28"/>
          <w:szCs w:val="28"/>
        </w:rPr>
        <w:t>34-Tarih: 2016</w:t>
      </w:r>
    </w:p>
    <w:p w14:paraId="72619214" w14:textId="2DCC242F" w:rsidR="00522785" w:rsidRPr="00E41FC1" w:rsidRDefault="00E41FC1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>İşveren:</w:t>
      </w:r>
      <w:r w:rsidR="00522785" w:rsidRPr="00E41FC1">
        <w:rPr>
          <w:rFonts w:asciiTheme="minorHAnsi" w:hAnsiTheme="minorHAnsi" w:cstheme="minorHAnsi"/>
          <w:sz w:val="28"/>
          <w:szCs w:val="28"/>
        </w:rPr>
        <w:t xml:space="preserve"> CA-BA İNŞAAT </w:t>
      </w:r>
    </w:p>
    <w:p w14:paraId="242DF58A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123174BF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CA-BA Merkez Binası İnşaatı </w:t>
      </w:r>
    </w:p>
    <w:p w14:paraId="0E586D0D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15C3EE5" w14:textId="77777777" w:rsidR="002E16F3" w:rsidRPr="00E41FC1" w:rsidRDefault="002E16F3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AE5D9B7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35-İşin adı: ISPARTA ÜNİVERSİTESİ </w:t>
      </w:r>
    </w:p>
    <w:p w14:paraId="5EDE2B81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C37CE9B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36- Tarih: 2016 </w:t>
      </w:r>
    </w:p>
    <w:p w14:paraId="53FDC282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91BE9E4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İşveren: BTC </w:t>
      </w:r>
      <w:r w:rsidRPr="00E41FC1">
        <w:rPr>
          <w:rFonts w:asciiTheme="minorHAnsi" w:hAnsiTheme="minorHAnsi" w:cstheme="minorHAnsi"/>
          <w:i/>
          <w:iCs/>
          <w:sz w:val="28"/>
          <w:szCs w:val="28"/>
        </w:rPr>
        <w:t xml:space="preserve">İNŞAAT </w:t>
      </w:r>
    </w:p>
    <w:p w14:paraId="4EE8A28C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DB0C314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Olgunlar sokak Otel İnşaatı </w:t>
      </w:r>
    </w:p>
    <w:p w14:paraId="1138B787" w14:textId="77777777" w:rsidR="00C637D5" w:rsidRPr="00E41FC1" w:rsidRDefault="00C637D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7E560AD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37- Tarih 2016 </w:t>
      </w:r>
    </w:p>
    <w:p w14:paraId="45BAB440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6A1C834" w14:textId="25A6318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</w:t>
      </w:r>
      <w:r w:rsidR="00E41FC1" w:rsidRPr="00E41FC1">
        <w:rPr>
          <w:rFonts w:asciiTheme="minorHAnsi" w:hAnsiTheme="minorHAnsi" w:cstheme="minorHAnsi"/>
          <w:sz w:val="28"/>
          <w:szCs w:val="28"/>
        </w:rPr>
        <w:t>SS. BALLIKPINAR</w:t>
      </w:r>
      <w:r w:rsidRPr="00E41FC1">
        <w:rPr>
          <w:rFonts w:asciiTheme="minorHAnsi" w:hAnsiTheme="minorHAnsi" w:cstheme="minorHAnsi"/>
          <w:sz w:val="28"/>
          <w:szCs w:val="28"/>
        </w:rPr>
        <w:t xml:space="preserve"> YAPI KONUT KOOP Gölbaşı </w:t>
      </w:r>
    </w:p>
    <w:p w14:paraId="278A3B46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D10B1BC" w14:textId="4ED648F9" w:rsidR="00522785" w:rsidRPr="00E41FC1" w:rsidRDefault="00E41FC1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İşveren: </w:t>
      </w:r>
      <w:proofErr w:type="spellStart"/>
      <w:proofErr w:type="gramStart"/>
      <w:r w:rsidRPr="00E41FC1">
        <w:rPr>
          <w:rFonts w:asciiTheme="minorHAnsi" w:hAnsiTheme="minorHAnsi" w:cstheme="minorHAnsi"/>
          <w:sz w:val="28"/>
          <w:szCs w:val="28"/>
        </w:rPr>
        <w:t>A</w:t>
      </w:r>
      <w:r w:rsidR="00522785" w:rsidRPr="00E41FC1">
        <w:rPr>
          <w:rFonts w:asciiTheme="minorHAnsi" w:hAnsiTheme="minorHAnsi" w:cstheme="minorHAnsi"/>
          <w:sz w:val="28"/>
          <w:szCs w:val="28"/>
        </w:rPr>
        <w:t>.Hakkı</w:t>
      </w:r>
      <w:proofErr w:type="spellEnd"/>
      <w:proofErr w:type="gramEnd"/>
      <w:r w:rsidR="00522785" w:rsidRPr="00E41FC1">
        <w:rPr>
          <w:rFonts w:asciiTheme="minorHAnsi" w:hAnsiTheme="minorHAnsi" w:cstheme="minorHAnsi"/>
          <w:sz w:val="28"/>
          <w:szCs w:val="28"/>
        </w:rPr>
        <w:t xml:space="preserve"> IRKIÇATAL Koop.</w:t>
      </w:r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  <w:r w:rsidR="00522785" w:rsidRPr="00E41FC1">
        <w:rPr>
          <w:rFonts w:asciiTheme="minorHAnsi" w:hAnsiTheme="minorHAnsi" w:cstheme="minorHAnsi"/>
          <w:sz w:val="28"/>
          <w:szCs w:val="28"/>
        </w:rPr>
        <w:t xml:space="preserve">Bşk. </w:t>
      </w:r>
    </w:p>
    <w:p w14:paraId="047F7A2D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97ED402" w14:textId="77777777" w:rsidR="002E16F3" w:rsidRPr="00E41FC1" w:rsidRDefault="002E16F3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1982B65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38- Tarih 2016 </w:t>
      </w:r>
    </w:p>
    <w:p w14:paraId="45C56CED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1F09285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ATILIM ÜNİVERSİTESİ YENİ BİNA </w:t>
      </w:r>
    </w:p>
    <w:p w14:paraId="4531D620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3F0735A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İşveren: ATILIM ÜNÜVERSİTESİ </w:t>
      </w:r>
    </w:p>
    <w:p w14:paraId="5A86027C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621A3120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Yetkili: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Mihram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PİLOS </w:t>
      </w:r>
    </w:p>
    <w:p w14:paraId="21DB8FEA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F2CBE13" w14:textId="77777777" w:rsidR="00C637D5" w:rsidRPr="00E41FC1" w:rsidRDefault="00C637D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284D656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39- Tarih: 2016 </w:t>
      </w:r>
    </w:p>
    <w:p w14:paraId="6D1F8FC2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6EDB02AE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AKYELİ İnşaat İş Merkezi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Alacaatlı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302BB21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59E073D" w14:textId="4FF36795" w:rsidR="00593ED7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İşveren: AKYELİ İnşaat </w:t>
      </w:r>
    </w:p>
    <w:p w14:paraId="1A887226" w14:textId="77777777" w:rsidR="002E16F3" w:rsidRPr="00E41FC1" w:rsidRDefault="002E16F3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F8FDE1D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Yetkili: Yalçın AKYEL </w:t>
      </w:r>
    </w:p>
    <w:p w14:paraId="4D48F539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1809743" w14:textId="77777777" w:rsidR="00E41FC1" w:rsidRPr="00E41FC1" w:rsidRDefault="00E41FC1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184A82F9" w14:textId="77777777" w:rsidR="00E41FC1" w:rsidRPr="00E41FC1" w:rsidRDefault="00E41FC1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DA37056" w14:textId="77777777" w:rsidR="00E41FC1" w:rsidRPr="00E41FC1" w:rsidRDefault="00E41FC1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6F2F3ED" w14:textId="77777777" w:rsidR="00E41FC1" w:rsidRPr="00E41FC1" w:rsidRDefault="00E41FC1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2F45AC3" w14:textId="77777777" w:rsidR="00C637D5" w:rsidRPr="00E41FC1" w:rsidRDefault="00C637D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34A9027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40- Tarih: 2015-2016 </w:t>
      </w:r>
    </w:p>
    <w:p w14:paraId="0E89138C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3BBF9124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KUZU KUMRU PROJESİ </w:t>
      </w:r>
    </w:p>
    <w:p w14:paraId="3F2FDD28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A442186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İşveren: KUZU GRUP </w:t>
      </w:r>
    </w:p>
    <w:p w14:paraId="12C6CAEE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6F63B73E" w14:textId="2086626C" w:rsidR="00522785" w:rsidRPr="00E41FC1" w:rsidRDefault="00E41FC1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>Yetkili:</w:t>
      </w:r>
      <w:r w:rsidR="00522785" w:rsidRPr="00E41FC1">
        <w:rPr>
          <w:rFonts w:asciiTheme="minorHAnsi" w:hAnsiTheme="minorHAnsi" w:cstheme="minorHAnsi"/>
          <w:sz w:val="28"/>
          <w:szCs w:val="28"/>
        </w:rPr>
        <w:t xml:space="preserve"> Cumhur NALÇACI </w:t>
      </w:r>
    </w:p>
    <w:p w14:paraId="5F79BADC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C027525" w14:textId="77777777" w:rsidR="00C637D5" w:rsidRPr="00E41FC1" w:rsidRDefault="00C637D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6554E382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41-Tarih: 2016 </w:t>
      </w:r>
    </w:p>
    <w:p w14:paraId="04A8CE9E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B0B3573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YAZICILAR İNŞAAT ANKARA </w:t>
      </w:r>
    </w:p>
    <w:p w14:paraId="580E6381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3B0C26D4" w14:textId="3407A535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>OPEN SKY</w:t>
      </w:r>
      <w:r w:rsidR="00E41FC1" w:rsidRPr="00E41FC1">
        <w:rPr>
          <w:rFonts w:asciiTheme="minorHAnsi" w:hAnsiTheme="minorHAnsi" w:cstheme="minorHAnsi"/>
          <w:sz w:val="28"/>
          <w:szCs w:val="28"/>
        </w:rPr>
        <w:t xml:space="preserve"> </w:t>
      </w:r>
      <w:r w:rsidRPr="00E41FC1">
        <w:rPr>
          <w:rFonts w:asciiTheme="minorHAnsi" w:hAnsiTheme="minorHAnsi" w:cstheme="minorHAnsi"/>
          <w:sz w:val="28"/>
          <w:szCs w:val="28"/>
        </w:rPr>
        <w:t xml:space="preserve">Taban ve Perde Yalıtımı </w:t>
      </w:r>
    </w:p>
    <w:p w14:paraId="5C3A5A1F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5A03F90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SEĞMEN BAĞLICA KONUTLARI </w:t>
      </w:r>
    </w:p>
    <w:p w14:paraId="2FB34B29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Taban ve Perde Yalıtımı </w:t>
      </w:r>
    </w:p>
    <w:p w14:paraId="0C572130" w14:textId="77777777" w:rsidR="00C637D5" w:rsidRPr="00E41FC1" w:rsidRDefault="00C637D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5A0F83F" w14:textId="77777777" w:rsidR="00986249" w:rsidRPr="00E41FC1" w:rsidRDefault="00986249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B603925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42-Tarih: 2017 </w:t>
      </w:r>
    </w:p>
    <w:p w14:paraId="057CF306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583D199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AYDİŞ TURİZM BESTEKAR SOKAK OTEL İNŞAATI </w:t>
      </w:r>
    </w:p>
    <w:p w14:paraId="4D0C98B2" w14:textId="77777777" w:rsidR="00522785" w:rsidRPr="00E41FC1" w:rsidRDefault="00522785" w:rsidP="00522785">
      <w:pPr>
        <w:rPr>
          <w:rFonts w:cstheme="minorHAnsi"/>
          <w:sz w:val="28"/>
          <w:szCs w:val="28"/>
        </w:rPr>
      </w:pPr>
      <w:r w:rsidRPr="00E41FC1">
        <w:rPr>
          <w:rFonts w:cstheme="minorHAnsi"/>
          <w:sz w:val="28"/>
          <w:szCs w:val="28"/>
        </w:rPr>
        <w:t>Taban ve Perde yalıtım</w:t>
      </w:r>
    </w:p>
    <w:p w14:paraId="774AD4C1" w14:textId="77777777" w:rsidR="00C637D5" w:rsidRPr="00E41FC1" w:rsidRDefault="00C637D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CD0E621" w14:textId="53D1D5E5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43-İşin Adı: LEJAND MİMARLIK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İncek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işyeri,</w:t>
      </w:r>
      <w:r w:rsidR="00E41FC1" w:rsidRPr="00E41FC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Ballıkpınar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villaları </w:t>
      </w:r>
    </w:p>
    <w:p w14:paraId="451936C3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356A836" w14:textId="77777777" w:rsidR="00C637D5" w:rsidRPr="00E41FC1" w:rsidRDefault="00C637D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E80037F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44- Tarih: 2017 </w:t>
      </w:r>
    </w:p>
    <w:p w14:paraId="7012FDEB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3A417F5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İST GATE PROJESİ ŞANİ İNŞAAT İSTANBUL YOLU </w:t>
      </w:r>
    </w:p>
    <w:p w14:paraId="6937E7F2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0CA15DE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Taban Perde yalıtımı </w:t>
      </w:r>
    </w:p>
    <w:p w14:paraId="03B5AF28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6C0D4C46" w14:textId="77777777" w:rsidR="00C637D5" w:rsidRPr="00E41FC1" w:rsidRDefault="00C637D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53402DA" w14:textId="71292DE0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45- </w:t>
      </w:r>
      <w:r w:rsidR="00E41FC1" w:rsidRPr="00E41FC1">
        <w:rPr>
          <w:rFonts w:asciiTheme="minorHAnsi" w:hAnsiTheme="minorHAnsi" w:cstheme="minorHAnsi"/>
          <w:sz w:val="28"/>
          <w:szCs w:val="28"/>
        </w:rPr>
        <w:t>Tarih:</w:t>
      </w:r>
      <w:r w:rsidRPr="00E41FC1">
        <w:rPr>
          <w:rFonts w:asciiTheme="minorHAnsi" w:hAnsiTheme="minorHAnsi" w:cstheme="minorHAnsi"/>
          <w:sz w:val="28"/>
          <w:szCs w:val="28"/>
        </w:rPr>
        <w:t xml:space="preserve"> 2017 </w:t>
      </w:r>
    </w:p>
    <w:p w14:paraId="475E54EA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8EC682F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BEYTEPE PELİT PAMİRA FHM İNŞAAT </w:t>
      </w:r>
    </w:p>
    <w:p w14:paraId="70657803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FB9F9FB" w14:textId="77777777" w:rsidR="00522785" w:rsidRPr="00E41FC1" w:rsidRDefault="00522785" w:rsidP="00E41FC1">
      <w:pPr>
        <w:pStyle w:val="Balk2"/>
      </w:pPr>
      <w:r w:rsidRPr="00E41FC1">
        <w:t xml:space="preserve">Taban ve perde yalıtımı </w:t>
      </w:r>
    </w:p>
    <w:p w14:paraId="5BA93D17" w14:textId="77777777" w:rsidR="00C637D5" w:rsidRPr="00E41FC1" w:rsidRDefault="00C637D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6998D1A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46- Tarih: 2017 </w:t>
      </w:r>
    </w:p>
    <w:p w14:paraId="4BC6C795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3E36E41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İşin Adı: ATA YILDIZ GÖLDE LUX </w:t>
      </w:r>
    </w:p>
    <w:p w14:paraId="67098642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370793A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ATA YILDIZ PLAZA </w:t>
      </w:r>
    </w:p>
    <w:p w14:paraId="3CE78B73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19DD8B7A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ATA YILDIZ FLORİUM </w:t>
      </w:r>
    </w:p>
    <w:p w14:paraId="633C92D9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5DA6C45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ATA YILDIZ GÖLDE LUX 2 KONUTLARI </w:t>
      </w:r>
    </w:p>
    <w:p w14:paraId="477859F3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6F1F92AC" w14:textId="77777777" w:rsidR="00986249" w:rsidRPr="00E41FC1" w:rsidRDefault="00986249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94AB0B2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47-İşin Adı: ARTE GRUP </w:t>
      </w:r>
    </w:p>
    <w:p w14:paraId="316958D5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3181B7C0" w14:textId="09792897" w:rsidR="00593ED7" w:rsidRPr="00E41FC1" w:rsidRDefault="00E41FC1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>İşveren: ARTE</w:t>
      </w:r>
      <w:r w:rsidR="00522785" w:rsidRPr="00E41FC1">
        <w:rPr>
          <w:rFonts w:asciiTheme="minorHAnsi" w:hAnsiTheme="minorHAnsi" w:cstheme="minorHAnsi"/>
          <w:sz w:val="28"/>
          <w:szCs w:val="28"/>
        </w:rPr>
        <w:t xml:space="preserve"> İNŞAAT </w:t>
      </w:r>
    </w:p>
    <w:p w14:paraId="58730875" w14:textId="77777777" w:rsidR="00986249" w:rsidRPr="00E41FC1" w:rsidRDefault="00986249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01843D3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ARTE DURU </w:t>
      </w:r>
    </w:p>
    <w:p w14:paraId="4DEECEE4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ARTE PERGE </w:t>
      </w:r>
    </w:p>
    <w:p w14:paraId="5D83E77A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ARTE HASTANE </w:t>
      </w:r>
    </w:p>
    <w:p w14:paraId="28542DAE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lastRenderedPageBreak/>
        <w:t xml:space="preserve">ARTE KENT </w:t>
      </w:r>
    </w:p>
    <w:p w14:paraId="40693770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ARTE İKON </w:t>
      </w:r>
    </w:p>
    <w:p w14:paraId="1F80AB9E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ARTE 168 </w:t>
      </w:r>
    </w:p>
    <w:p w14:paraId="26447D67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ARTE BLUE </w:t>
      </w:r>
    </w:p>
    <w:p w14:paraId="2C8BAA51" w14:textId="77777777" w:rsidR="00522785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ARTE BORGO </w:t>
      </w:r>
    </w:p>
    <w:p w14:paraId="5941273D" w14:textId="77777777" w:rsidR="00E41FC1" w:rsidRPr="00E41FC1" w:rsidRDefault="00E41FC1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511AD5C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12346449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48-İşin Adı: KİPMAN İNŞAAT </w:t>
      </w:r>
    </w:p>
    <w:p w14:paraId="7EF81164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0DC03778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proofErr w:type="spellStart"/>
      <w:r w:rsidRPr="00E41FC1">
        <w:rPr>
          <w:rFonts w:asciiTheme="minorHAnsi" w:hAnsiTheme="minorHAnsi" w:cstheme="minorHAnsi"/>
          <w:sz w:val="28"/>
          <w:szCs w:val="28"/>
        </w:rPr>
        <w:t>Gn.md.lük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proofErr w:type="gramStart"/>
      <w:r w:rsidRPr="00E41FC1">
        <w:rPr>
          <w:rFonts w:asciiTheme="minorHAnsi" w:hAnsiTheme="minorHAnsi" w:cstheme="minorHAnsi"/>
          <w:sz w:val="28"/>
          <w:szCs w:val="28"/>
        </w:rPr>
        <w:t>binası,Alanya</w:t>
      </w:r>
      <w:proofErr w:type="spellEnd"/>
      <w:proofErr w:type="gramEnd"/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Pemar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  <w:proofErr w:type="gramStart"/>
      <w:r w:rsidRPr="00E41FC1">
        <w:rPr>
          <w:rFonts w:asciiTheme="minorHAnsi" w:hAnsiTheme="minorHAnsi" w:cstheme="minorHAnsi"/>
          <w:sz w:val="28"/>
          <w:szCs w:val="28"/>
        </w:rPr>
        <w:t>otel(</w:t>
      </w:r>
      <w:proofErr w:type="gramEnd"/>
      <w:r w:rsidRPr="00E41FC1">
        <w:rPr>
          <w:rFonts w:asciiTheme="minorHAnsi" w:hAnsiTheme="minorHAnsi" w:cstheme="minorHAnsi"/>
          <w:sz w:val="28"/>
          <w:szCs w:val="28"/>
        </w:rPr>
        <w:t xml:space="preserve">2019) </w:t>
      </w:r>
    </w:p>
    <w:p w14:paraId="221CC01A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4026030" w14:textId="77777777" w:rsidR="00986249" w:rsidRPr="00E41FC1" w:rsidRDefault="00986249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2A30FADD" w14:textId="77777777" w:rsidR="00522785" w:rsidRPr="00E41FC1" w:rsidRDefault="00522785" w:rsidP="00522785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E41FC1">
        <w:rPr>
          <w:rFonts w:asciiTheme="minorHAnsi" w:hAnsiTheme="minorHAnsi" w:cstheme="minorHAnsi"/>
          <w:sz w:val="28"/>
          <w:szCs w:val="28"/>
        </w:rPr>
        <w:t xml:space="preserve">49-İşin </w:t>
      </w:r>
      <w:proofErr w:type="spellStart"/>
      <w:proofErr w:type="gramStart"/>
      <w:r w:rsidRPr="00E41FC1">
        <w:rPr>
          <w:rFonts w:asciiTheme="minorHAnsi" w:hAnsiTheme="minorHAnsi" w:cstheme="minorHAnsi"/>
          <w:sz w:val="28"/>
          <w:szCs w:val="28"/>
        </w:rPr>
        <w:t>Adı:FTZ</w:t>
      </w:r>
      <w:proofErr w:type="spellEnd"/>
      <w:proofErr w:type="gramEnd"/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balgat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proofErr w:type="gramStart"/>
      <w:r w:rsidRPr="00E41FC1">
        <w:rPr>
          <w:rFonts w:asciiTheme="minorHAnsi" w:hAnsiTheme="minorHAnsi" w:cstheme="minorHAnsi"/>
          <w:sz w:val="28"/>
          <w:szCs w:val="28"/>
        </w:rPr>
        <w:t>Migros,Keçiören</w:t>
      </w:r>
      <w:proofErr w:type="spellEnd"/>
      <w:proofErr w:type="gramEnd"/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41FC1">
        <w:rPr>
          <w:rFonts w:asciiTheme="minorHAnsi" w:hAnsiTheme="minorHAnsi" w:cstheme="minorHAnsi"/>
          <w:sz w:val="28"/>
          <w:szCs w:val="28"/>
        </w:rPr>
        <w:t>avm</w:t>
      </w:r>
      <w:proofErr w:type="spellEnd"/>
      <w:r w:rsidRPr="00E41FC1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3414B991" w14:textId="77777777" w:rsidR="00522785" w:rsidRPr="00E41FC1" w:rsidRDefault="00522785" w:rsidP="00522785">
      <w:pPr>
        <w:rPr>
          <w:rFonts w:cstheme="minorHAnsi"/>
          <w:sz w:val="28"/>
          <w:szCs w:val="28"/>
        </w:rPr>
      </w:pPr>
    </w:p>
    <w:p w14:paraId="1A1FBBE1" w14:textId="77777777" w:rsidR="00827F22" w:rsidRPr="00E41FC1" w:rsidRDefault="00522785" w:rsidP="00522785">
      <w:pPr>
        <w:rPr>
          <w:rFonts w:cstheme="minorHAnsi"/>
          <w:sz w:val="28"/>
          <w:szCs w:val="28"/>
        </w:rPr>
      </w:pPr>
      <w:r w:rsidRPr="00E41FC1">
        <w:rPr>
          <w:rFonts w:cstheme="minorHAnsi"/>
          <w:sz w:val="28"/>
          <w:szCs w:val="28"/>
        </w:rPr>
        <w:t xml:space="preserve">50-M.A.C Mimarlık </w:t>
      </w:r>
      <w:proofErr w:type="spellStart"/>
      <w:r w:rsidRPr="00E41FC1">
        <w:rPr>
          <w:rFonts w:cstheme="minorHAnsi"/>
          <w:sz w:val="28"/>
          <w:szCs w:val="28"/>
        </w:rPr>
        <w:t>Ank.Ün</w:t>
      </w:r>
      <w:proofErr w:type="spellEnd"/>
      <w:r w:rsidRPr="00E41FC1">
        <w:rPr>
          <w:rFonts w:cstheme="minorHAnsi"/>
          <w:sz w:val="28"/>
          <w:szCs w:val="28"/>
        </w:rPr>
        <w:t xml:space="preserve">. </w:t>
      </w:r>
      <w:proofErr w:type="spellStart"/>
      <w:proofErr w:type="gramStart"/>
      <w:r w:rsidRPr="00E41FC1">
        <w:rPr>
          <w:rFonts w:cstheme="minorHAnsi"/>
          <w:sz w:val="28"/>
          <w:szCs w:val="28"/>
        </w:rPr>
        <w:t>İncek</w:t>
      </w:r>
      <w:proofErr w:type="spellEnd"/>
      <w:r w:rsidRPr="00E41FC1">
        <w:rPr>
          <w:rFonts w:cstheme="minorHAnsi"/>
          <w:sz w:val="28"/>
          <w:szCs w:val="28"/>
        </w:rPr>
        <w:t>(</w:t>
      </w:r>
      <w:proofErr w:type="gramEnd"/>
      <w:r w:rsidRPr="00E41FC1">
        <w:rPr>
          <w:rFonts w:cstheme="minorHAnsi"/>
          <w:sz w:val="28"/>
          <w:szCs w:val="28"/>
        </w:rPr>
        <w:t>2019)</w:t>
      </w:r>
    </w:p>
    <w:p w14:paraId="4E777629" w14:textId="77777777" w:rsidR="00827F22" w:rsidRPr="00E41FC1" w:rsidRDefault="00827F22" w:rsidP="00827F22">
      <w:pPr>
        <w:rPr>
          <w:rFonts w:cstheme="minorHAnsi"/>
          <w:sz w:val="28"/>
          <w:szCs w:val="28"/>
        </w:rPr>
      </w:pPr>
    </w:p>
    <w:p w14:paraId="57FCF16A" w14:textId="77777777" w:rsidR="00827F22" w:rsidRPr="00E41FC1" w:rsidRDefault="00827F22" w:rsidP="00827F22">
      <w:pPr>
        <w:rPr>
          <w:rFonts w:cstheme="minorHAnsi"/>
          <w:sz w:val="28"/>
          <w:szCs w:val="28"/>
        </w:rPr>
      </w:pPr>
    </w:p>
    <w:sectPr w:rsidR="00827F22" w:rsidRPr="00E41FC1" w:rsidSect="00827F22">
      <w:pgSz w:w="11906" w:h="17338"/>
      <w:pgMar w:top="1145" w:right="1084" w:bottom="1417" w:left="900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7EF5BB5"/>
    <w:multiLevelType w:val="hybridMultilevel"/>
    <w:tmpl w:val="4D296BA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90B5842"/>
    <w:multiLevelType w:val="hybridMultilevel"/>
    <w:tmpl w:val="6792ED0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8E3BDAD9"/>
    <w:multiLevelType w:val="hybridMultilevel"/>
    <w:tmpl w:val="7F2554B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94342E9C"/>
    <w:multiLevelType w:val="hybridMultilevel"/>
    <w:tmpl w:val="23555A1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A2E6025F"/>
    <w:multiLevelType w:val="hybridMultilevel"/>
    <w:tmpl w:val="493CF6C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B7CEB560"/>
    <w:multiLevelType w:val="hybridMultilevel"/>
    <w:tmpl w:val="F8A8ECF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C126D248"/>
    <w:multiLevelType w:val="hybridMultilevel"/>
    <w:tmpl w:val="3C95DDB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CB1B9DDF"/>
    <w:multiLevelType w:val="hybridMultilevel"/>
    <w:tmpl w:val="2BA0687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CE5EA41C"/>
    <w:multiLevelType w:val="hybridMultilevel"/>
    <w:tmpl w:val="CB63563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D81B53FF"/>
    <w:multiLevelType w:val="hybridMultilevel"/>
    <w:tmpl w:val="8CF3523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DBE8751B"/>
    <w:multiLevelType w:val="hybridMultilevel"/>
    <w:tmpl w:val="DA3FBA6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DF4C47F9"/>
    <w:multiLevelType w:val="hybridMultilevel"/>
    <w:tmpl w:val="074385B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E285C2B2"/>
    <w:multiLevelType w:val="hybridMultilevel"/>
    <w:tmpl w:val="3C099D6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E551F2C9"/>
    <w:multiLevelType w:val="hybridMultilevel"/>
    <w:tmpl w:val="41F2AF3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F95E7F09"/>
    <w:multiLevelType w:val="hybridMultilevel"/>
    <w:tmpl w:val="E9AC91A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FB509E95"/>
    <w:multiLevelType w:val="hybridMultilevel"/>
    <w:tmpl w:val="DF4C769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FC6FF398"/>
    <w:multiLevelType w:val="hybridMultilevel"/>
    <w:tmpl w:val="36F13E6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03F5324D"/>
    <w:multiLevelType w:val="hybridMultilevel"/>
    <w:tmpl w:val="3A57DFF5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0ADF220C"/>
    <w:multiLevelType w:val="hybridMultilevel"/>
    <w:tmpl w:val="7918110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0FBB291B"/>
    <w:multiLevelType w:val="hybridMultilevel"/>
    <w:tmpl w:val="22F6A262"/>
    <w:lvl w:ilvl="0" w:tplc="05E0E04C">
      <w:numFmt w:val="bullet"/>
      <w:lvlText w:val="-"/>
      <w:lvlJc w:val="left"/>
      <w:pPr>
        <w:ind w:left="885" w:hanging="360"/>
      </w:pPr>
      <w:rPr>
        <w:rFonts w:ascii="Arial" w:eastAsiaTheme="minorHAnsi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20" w15:restartNumberingAfterBreak="0">
    <w:nsid w:val="12B612A5"/>
    <w:multiLevelType w:val="hybridMultilevel"/>
    <w:tmpl w:val="ABA8F8EA"/>
    <w:lvl w:ilvl="0" w:tplc="041F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1" w15:restartNumberingAfterBreak="0">
    <w:nsid w:val="1997B615"/>
    <w:multiLevelType w:val="hybridMultilevel"/>
    <w:tmpl w:val="A5FBB7D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1B4F6050"/>
    <w:multiLevelType w:val="hybridMultilevel"/>
    <w:tmpl w:val="4C1674B8"/>
    <w:lvl w:ilvl="0" w:tplc="05E0E04C">
      <w:numFmt w:val="bullet"/>
      <w:lvlText w:val="-"/>
      <w:lvlJc w:val="left"/>
      <w:pPr>
        <w:ind w:left="2069" w:hanging="360"/>
      </w:pPr>
      <w:rPr>
        <w:rFonts w:ascii="Arial" w:eastAsiaTheme="minorHAnsi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262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34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406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78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50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22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94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664" w:hanging="360"/>
      </w:pPr>
      <w:rPr>
        <w:rFonts w:ascii="Wingdings" w:hAnsi="Wingdings" w:hint="default"/>
      </w:rPr>
    </w:lvl>
  </w:abstractNum>
  <w:abstractNum w:abstractNumId="23" w15:restartNumberingAfterBreak="0">
    <w:nsid w:val="1C035CDA"/>
    <w:multiLevelType w:val="hybridMultilevel"/>
    <w:tmpl w:val="E4B6B62C"/>
    <w:lvl w:ilvl="0" w:tplc="05E0E04C">
      <w:numFmt w:val="bullet"/>
      <w:lvlText w:val="-"/>
      <w:lvlJc w:val="left"/>
      <w:pPr>
        <w:ind w:left="1184" w:hanging="360"/>
      </w:pPr>
      <w:rPr>
        <w:rFonts w:ascii="Arial" w:eastAsiaTheme="minorHAnsi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73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5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7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9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1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3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5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79" w:hanging="360"/>
      </w:pPr>
      <w:rPr>
        <w:rFonts w:ascii="Wingdings" w:hAnsi="Wingdings" w:hint="default"/>
      </w:rPr>
    </w:lvl>
  </w:abstractNum>
  <w:abstractNum w:abstractNumId="24" w15:restartNumberingAfterBreak="0">
    <w:nsid w:val="1E62D982"/>
    <w:multiLevelType w:val="hybridMultilevel"/>
    <w:tmpl w:val="BCD04E6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2303712B"/>
    <w:multiLevelType w:val="hybridMultilevel"/>
    <w:tmpl w:val="99A24AFE"/>
    <w:lvl w:ilvl="0" w:tplc="05E0E04C">
      <w:numFmt w:val="bullet"/>
      <w:lvlText w:val="-"/>
      <w:lvlJc w:val="left"/>
      <w:pPr>
        <w:ind w:left="1483" w:hanging="360"/>
      </w:pPr>
      <w:rPr>
        <w:rFonts w:ascii="Arial" w:eastAsiaTheme="minorHAnsi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203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75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47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19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91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63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35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078" w:hanging="360"/>
      </w:pPr>
      <w:rPr>
        <w:rFonts w:ascii="Wingdings" w:hAnsi="Wingdings" w:hint="default"/>
      </w:rPr>
    </w:lvl>
  </w:abstractNum>
  <w:abstractNum w:abstractNumId="26" w15:restartNumberingAfterBreak="0">
    <w:nsid w:val="254C1F42"/>
    <w:multiLevelType w:val="hybridMultilevel"/>
    <w:tmpl w:val="F5F45924"/>
    <w:lvl w:ilvl="0" w:tplc="744636A6">
      <w:numFmt w:val="bullet"/>
      <w:lvlText w:val="-"/>
      <w:lvlJc w:val="left"/>
      <w:pPr>
        <w:ind w:left="885" w:hanging="360"/>
      </w:pPr>
      <w:rPr>
        <w:rFonts w:ascii="Arial" w:eastAsiaTheme="minorHAnsi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27" w15:restartNumberingAfterBreak="0">
    <w:nsid w:val="2951D044"/>
    <w:multiLevelType w:val="hybridMultilevel"/>
    <w:tmpl w:val="61DCA5B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29C14108"/>
    <w:multiLevelType w:val="hybridMultilevel"/>
    <w:tmpl w:val="494CD9E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2F2028B0"/>
    <w:multiLevelType w:val="hybridMultilevel"/>
    <w:tmpl w:val="302AECC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34E74643"/>
    <w:multiLevelType w:val="hybridMultilevel"/>
    <w:tmpl w:val="5D04E6E6"/>
    <w:lvl w:ilvl="0" w:tplc="05E0E04C">
      <w:numFmt w:val="bullet"/>
      <w:lvlText w:val="-"/>
      <w:lvlJc w:val="left"/>
      <w:pPr>
        <w:ind w:left="1558" w:hanging="360"/>
      </w:pPr>
      <w:rPr>
        <w:rFonts w:ascii="Arial" w:eastAsiaTheme="minorHAnsi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2113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33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53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273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993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13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33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53" w:hanging="360"/>
      </w:pPr>
      <w:rPr>
        <w:rFonts w:ascii="Wingdings" w:hAnsi="Wingdings" w:hint="default"/>
      </w:rPr>
    </w:lvl>
  </w:abstractNum>
  <w:abstractNum w:abstractNumId="31" w15:restartNumberingAfterBreak="0">
    <w:nsid w:val="35A93454"/>
    <w:multiLevelType w:val="hybridMultilevel"/>
    <w:tmpl w:val="277D1F4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 w15:restartNumberingAfterBreak="0">
    <w:nsid w:val="3F461F40"/>
    <w:multiLevelType w:val="hybridMultilevel"/>
    <w:tmpl w:val="1C7AFB1A"/>
    <w:lvl w:ilvl="0" w:tplc="05E0E04C">
      <w:numFmt w:val="bullet"/>
      <w:lvlText w:val="-"/>
      <w:lvlJc w:val="left"/>
      <w:pPr>
        <w:ind w:left="1483" w:hanging="360"/>
      </w:pPr>
      <w:rPr>
        <w:rFonts w:ascii="Arial" w:eastAsiaTheme="minorHAnsi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203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75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47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19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91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63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35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078" w:hanging="360"/>
      </w:pPr>
      <w:rPr>
        <w:rFonts w:ascii="Wingdings" w:hAnsi="Wingdings" w:hint="default"/>
      </w:rPr>
    </w:lvl>
  </w:abstractNum>
  <w:abstractNum w:abstractNumId="33" w15:restartNumberingAfterBreak="0">
    <w:nsid w:val="48862B41"/>
    <w:multiLevelType w:val="hybridMultilevel"/>
    <w:tmpl w:val="21B6B220"/>
    <w:lvl w:ilvl="0" w:tplc="041F000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4" w15:restartNumberingAfterBreak="0">
    <w:nsid w:val="4A206538"/>
    <w:multiLevelType w:val="hybridMultilevel"/>
    <w:tmpl w:val="87AC4568"/>
    <w:lvl w:ilvl="0" w:tplc="041F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C48F0EF"/>
    <w:multiLevelType w:val="hybridMultilevel"/>
    <w:tmpl w:val="A5D2510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4D6D1283"/>
    <w:multiLevelType w:val="hybridMultilevel"/>
    <w:tmpl w:val="B54CD394"/>
    <w:lvl w:ilvl="0" w:tplc="05E0E04C">
      <w:numFmt w:val="bullet"/>
      <w:lvlText w:val="-"/>
      <w:lvlJc w:val="left"/>
      <w:pPr>
        <w:ind w:left="1558" w:hanging="360"/>
      </w:pPr>
      <w:rPr>
        <w:rFonts w:ascii="Arial" w:eastAsiaTheme="minorHAnsi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2113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33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53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273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993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13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33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53" w:hanging="360"/>
      </w:pPr>
      <w:rPr>
        <w:rFonts w:ascii="Wingdings" w:hAnsi="Wingdings" w:hint="default"/>
      </w:rPr>
    </w:lvl>
  </w:abstractNum>
  <w:abstractNum w:abstractNumId="37" w15:restartNumberingAfterBreak="0">
    <w:nsid w:val="521A03BD"/>
    <w:multiLevelType w:val="hybridMultilevel"/>
    <w:tmpl w:val="275C3A2C"/>
    <w:lvl w:ilvl="0" w:tplc="05E0E04C">
      <w:numFmt w:val="bullet"/>
      <w:lvlText w:val="-"/>
      <w:lvlJc w:val="left"/>
      <w:pPr>
        <w:ind w:left="1483" w:hanging="360"/>
      </w:pPr>
      <w:rPr>
        <w:rFonts w:ascii="Arial" w:eastAsiaTheme="minorHAnsi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203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75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47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19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91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63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35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078" w:hanging="360"/>
      </w:pPr>
      <w:rPr>
        <w:rFonts w:ascii="Wingdings" w:hAnsi="Wingdings" w:hint="default"/>
      </w:rPr>
    </w:lvl>
  </w:abstractNum>
  <w:abstractNum w:abstractNumId="38" w15:restartNumberingAfterBreak="0">
    <w:nsid w:val="610DE2DF"/>
    <w:multiLevelType w:val="hybridMultilevel"/>
    <w:tmpl w:val="F87D074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72511972"/>
    <w:multiLevelType w:val="hybridMultilevel"/>
    <w:tmpl w:val="20F6D5C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 w15:restartNumberingAfterBreak="0">
    <w:nsid w:val="7AEB1D0E"/>
    <w:multiLevelType w:val="hybridMultilevel"/>
    <w:tmpl w:val="391ABE3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7F47521A"/>
    <w:multiLevelType w:val="hybridMultilevel"/>
    <w:tmpl w:val="F0EF6B7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262950543">
    <w:abstractNumId w:val="33"/>
  </w:num>
  <w:num w:numId="2" w16cid:durableId="186021208">
    <w:abstractNumId w:val="39"/>
  </w:num>
  <w:num w:numId="3" w16cid:durableId="762605251">
    <w:abstractNumId w:val="27"/>
  </w:num>
  <w:num w:numId="4" w16cid:durableId="43215120">
    <w:abstractNumId w:val="2"/>
  </w:num>
  <w:num w:numId="5" w16cid:durableId="740639763">
    <w:abstractNumId w:val="17"/>
  </w:num>
  <w:num w:numId="6" w16cid:durableId="734009516">
    <w:abstractNumId w:val="12"/>
  </w:num>
  <w:num w:numId="7" w16cid:durableId="1502114800">
    <w:abstractNumId w:val="0"/>
  </w:num>
  <w:num w:numId="8" w16cid:durableId="1765570371">
    <w:abstractNumId w:val="28"/>
  </w:num>
  <w:num w:numId="9" w16cid:durableId="661857134">
    <w:abstractNumId w:val="6"/>
  </w:num>
  <w:num w:numId="10" w16cid:durableId="464470723">
    <w:abstractNumId w:val="40"/>
  </w:num>
  <w:num w:numId="11" w16cid:durableId="1497113915">
    <w:abstractNumId w:val="8"/>
  </w:num>
  <w:num w:numId="12" w16cid:durableId="803279490">
    <w:abstractNumId w:val="4"/>
  </w:num>
  <w:num w:numId="13" w16cid:durableId="2100130823">
    <w:abstractNumId w:val="41"/>
  </w:num>
  <w:num w:numId="14" w16cid:durableId="616372606">
    <w:abstractNumId w:val="18"/>
  </w:num>
  <w:num w:numId="15" w16cid:durableId="1249122243">
    <w:abstractNumId w:val="9"/>
  </w:num>
  <w:num w:numId="16" w16cid:durableId="429351673">
    <w:abstractNumId w:val="7"/>
  </w:num>
  <w:num w:numId="17" w16cid:durableId="1995331147">
    <w:abstractNumId w:val="16"/>
  </w:num>
  <w:num w:numId="18" w16cid:durableId="1110515785">
    <w:abstractNumId w:val="14"/>
  </w:num>
  <w:num w:numId="19" w16cid:durableId="263197928">
    <w:abstractNumId w:val="1"/>
  </w:num>
  <w:num w:numId="20" w16cid:durableId="29040144">
    <w:abstractNumId w:val="38"/>
  </w:num>
  <w:num w:numId="21" w16cid:durableId="804548016">
    <w:abstractNumId w:val="24"/>
  </w:num>
  <w:num w:numId="22" w16cid:durableId="2071076799">
    <w:abstractNumId w:val="31"/>
  </w:num>
  <w:num w:numId="23" w16cid:durableId="410078371">
    <w:abstractNumId w:val="5"/>
  </w:num>
  <w:num w:numId="24" w16cid:durableId="1959946987">
    <w:abstractNumId w:val="15"/>
  </w:num>
  <w:num w:numId="25" w16cid:durableId="1936283835">
    <w:abstractNumId w:val="13"/>
  </w:num>
  <w:num w:numId="26" w16cid:durableId="1680306140">
    <w:abstractNumId w:val="11"/>
  </w:num>
  <w:num w:numId="27" w16cid:durableId="565382537">
    <w:abstractNumId w:val="3"/>
  </w:num>
  <w:num w:numId="28" w16cid:durableId="2101875016">
    <w:abstractNumId w:val="10"/>
  </w:num>
  <w:num w:numId="29" w16cid:durableId="1892229093">
    <w:abstractNumId w:val="29"/>
  </w:num>
  <w:num w:numId="30" w16cid:durableId="905382745">
    <w:abstractNumId w:val="21"/>
  </w:num>
  <w:num w:numId="31" w16cid:durableId="268129619">
    <w:abstractNumId w:val="35"/>
  </w:num>
  <w:num w:numId="32" w16cid:durableId="870338811">
    <w:abstractNumId w:val="26"/>
  </w:num>
  <w:num w:numId="33" w16cid:durableId="1308588785">
    <w:abstractNumId w:val="19"/>
  </w:num>
  <w:num w:numId="34" w16cid:durableId="468209423">
    <w:abstractNumId w:val="30"/>
  </w:num>
  <w:num w:numId="35" w16cid:durableId="781538886">
    <w:abstractNumId w:val="36"/>
  </w:num>
  <w:num w:numId="36" w16cid:durableId="327515196">
    <w:abstractNumId w:val="23"/>
  </w:num>
  <w:num w:numId="37" w16cid:durableId="1948654944">
    <w:abstractNumId w:val="22"/>
  </w:num>
  <w:num w:numId="38" w16cid:durableId="752240191">
    <w:abstractNumId w:val="25"/>
  </w:num>
  <w:num w:numId="39" w16cid:durableId="345715731">
    <w:abstractNumId w:val="32"/>
  </w:num>
  <w:num w:numId="40" w16cid:durableId="1317108981">
    <w:abstractNumId w:val="37"/>
  </w:num>
  <w:num w:numId="41" w16cid:durableId="1931886949">
    <w:abstractNumId w:val="34"/>
  </w:num>
  <w:num w:numId="42" w16cid:durableId="49526606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7F22"/>
    <w:rsid w:val="000E4A03"/>
    <w:rsid w:val="002E16F3"/>
    <w:rsid w:val="00393960"/>
    <w:rsid w:val="005210DE"/>
    <w:rsid w:val="00522785"/>
    <w:rsid w:val="00593ED7"/>
    <w:rsid w:val="005B48D5"/>
    <w:rsid w:val="006D5B52"/>
    <w:rsid w:val="006E76C3"/>
    <w:rsid w:val="00823D62"/>
    <w:rsid w:val="00827F22"/>
    <w:rsid w:val="008B7CE5"/>
    <w:rsid w:val="0094757F"/>
    <w:rsid w:val="00986249"/>
    <w:rsid w:val="00A07A7E"/>
    <w:rsid w:val="00C637D5"/>
    <w:rsid w:val="00CE115E"/>
    <w:rsid w:val="00DA666D"/>
    <w:rsid w:val="00E13F6A"/>
    <w:rsid w:val="00E41FC1"/>
    <w:rsid w:val="00EF285C"/>
    <w:rsid w:val="00FA0F38"/>
    <w:rsid w:val="00FB3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C5A06"/>
  <w15:docId w15:val="{4A82C1DF-3F50-46D7-AA9D-EAAEB962B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tr-TR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1FC1"/>
  </w:style>
  <w:style w:type="paragraph" w:styleId="Balk1">
    <w:name w:val="heading 1"/>
    <w:basedOn w:val="Normal"/>
    <w:next w:val="Normal"/>
    <w:link w:val="Balk1Char"/>
    <w:uiPriority w:val="9"/>
    <w:qFormat/>
    <w:rsid w:val="00E41FC1"/>
    <w:pPr>
      <w:keepNext/>
      <w:keepLines/>
      <w:pBdr>
        <w:left w:val="single" w:sz="12" w:space="12" w:color="C0504D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E41FC1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E41FC1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E41FC1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E41FC1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E41FC1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E41FC1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E41FC1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E41FC1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827F2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827F22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CE11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E115E"/>
    <w:rPr>
      <w:rFonts w:ascii="Tahoma" w:hAnsi="Tahoma" w:cs="Tahoma"/>
      <w:sz w:val="16"/>
      <w:szCs w:val="16"/>
    </w:rPr>
  </w:style>
  <w:style w:type="character" w:customStyle="1" w:styleId="Balk1Char">
    <w:name w:val="Başlık 1 Char"/>
    <w:basedOn w:val="VarsaylanParagrafYazTipi"/>
    <w:link w:val="Balk1"/>
    <w:uiPriority w:val="9"/>
    <w:rsid w:val="00E41FC1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Balk2Char">
    <w:name w:val="Başlık 2 Char"/>
    <w:basedOn w:val="VarsaylanParagrafYazTipi"/>
    <w:link w:val="Balk2"/>
    <w:uiPriority w:val="9"/>
    <w:rsid w:val="00E41FC1"/>
    <w:rPr>
      <w:rFonts w:asciiTheme="majorHAnsi" w:eastAsiaTheme="majorEastAsia" w:hAnsiTheme="majorHAnsi" w:cstheme="majorBidi"/>
      <w:sz w:val="36"/>
      <w:szCs w:val="36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E41FC1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E41FC1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E41FC1"/>
    <w:rPr>
      <w:rFonts w:asciiTheme="majorHAnsi" w:eastAsiaTheme="majorEastAsia" w:hAnsiTheme="majorHAnsi" w:cstheme="majorBidi"/>
      <w:sz w:val="24"/>
      <w:szCs w:val="24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E41FC1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E41FC1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E41FC1"/>
    <w:rPr>
      <w:rFonts w:asciiTheme="majorHAnsi" w:eastAsiaTheme="majorEastAsia" w:hAnsiTheme="majorHAnsi" w:cstheme="majorBidi"/>
      <w:caps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E41FC1"/>
    <w:rPr>
      <w:rFonts w:asciiTheme="majorHAnsi" w:eastAsiaTheme="majorEastAsia" w:hAnsiTheme="majorHAnsi" w:cstheme="majorBidi"/>
      <w:i/>
      <w:iCs/>
      <w:caps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E41FC1"/>
    <w:pPr>
      <w:spacing w:line="240" w:lineRule="auto"/>
    </w:pPr>
    <w:rPr>
      <w:b/>
      <w:bCs/>
      <w:color w:val="C0504D" w:themeColor="accent2"/>
      <w:spacing w:val="10"/>
      <w:sz w:val="16"/>
      <w:szCs w:val="16"/>
    </w:rPr>
  </w:style>
  <w:style w:type="paragraph" w:styleId="KonuBal">
    <w:name w:val="Title"/>
    <w:basedOn w:val="Normal"/>
    <w:next w:val="Normal"/>
    <w:link w:val="KonuBalChar"/>
    <w:uiPriority w:val="10"/>
    <w:qFormat/>
    <w:rsid w:val="00E41FC1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E41FC1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Altyaz">
    <w:name w:val="Subtitle"/>
    <w:basedOn w:val="Normal"/>
    <w:next w:val="Normal"/>
    <w:link w:val="AltyazChar"/>
    <w:uiPriority w:val="11"/>
    <w:qFormat/>
    <w:rsid w:val="00E41FC1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E41FC1"/>
    <w:rPr>
      <w:color w:val="000000" w:themeColor="text1"/>
      <w:sz w:val="24"/>
      <w:szCs w:val="24"/>
    </w:rPr>
  </w:style>
  <w:style w:type="character" w:styleId="Gl">
    <w:name w:val="Strong"/>
    <w:basedOn w:val="VarsaylanParagrafYazTipi"/>
    <w:uiPriority w:val="22"/>
    <w:qFormat/>
    <w:rsid w:val="00E41FC1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Vurgu">
    <w:name w:val="Emphasis"/>
    <w:basedOn w:val="VarsaylanParagrafYazTipi"/>
    <w:uiPriority w:val="20"/>
    <w:qFormat/>
    <w:rsid w:val="00E41FC1"/>
    <w:rPr>
      <w:rFonts w:asciiTheme="minorHAnsi" w:eastAsiaTheme="minorEastAsia" w:hAnsiTheme="minorHAnsi" w:cstheme="minorBidi"/>
      <w:i/>
      <w:iCs/>
      <w:color w:val="943634" w:themeColor="accent2" w:themeShade="BF"/>
      <w:sz w:val="20"/>
      <w:szCs w:val="20"/>
    </w:rPr>
  </w:style>
  <w:style w:type="paragraph" w:styleId="AralkYok">
    <w:name w:val="No Spacing"/>
    <w:uiPriority w:val="1"/>
    <w:qFormat/>
    <w:rsid w:val="00E41FC1"/>
    <w:pPr>
      <w:spacing w:after="0" w:line="240" w:lineRule="auto"/>
    </w:pPr>
  </w:style>
  <w:style w:type="paragraph" w:styleId="Alnt">
    <w:name w:val="Quote"/>
    <w:basedOn w:val="Normal"/>
    <w:next w:val="Normal"/>
    <w:link w:val="AlntChar"/>
    <w:uiPriority w:val="29"/>
    <w:qFormat/>
    <w:rsid w:val="00E41FC1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lntChar">
    <w:name w:val="Alıntı Char"/>
    <w:basedOn w:val="VarsaylanParagrafYazTipi"/>
    <w:link w:val="Alnt"/>
    <w:uiPriority w:val="29"/>
    <w:rsid w:val="00E41FC1"/>
    <w:rPr>
      <w:rFonts w:asciiTheme="majorHAnsi" w:eastAsiaTheme="majorEastAsia" w:hAnsiTheme="majorHAnsi" w:cstheme="majorBidi"/>
      <w:sz w:val="24"/>
      <w:szCs w:val="24"/>
    </w:rPr>
  </w:style>
  <w:style w:type="paragraph" w:styleId="GlAlnt">
    <w:name w:val="Intense Quote"/>
    <w:basedOn w:val="Normal"/>
    <w:next w:val="Normal"/>
    <w:link w:val="GlAlntChar"/>
    <w:uiPriority w:val="30"/>
    <w:qFormat/>
    <w:rsid w:val="00E41FC1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943634" w:themeColor="accent2" w:themeShade="BF"/>
      <w:spacing w:val="10"/>
      <w:sz w:val="28"/>
      <w:szCs w:val="28"/>
    </w:rPr>
  </w:style>
  <w:style w:type="character" w:customStyle="1" w:styleId="GlAlntChar">
    <w:name w:val="Güçlü Alıntı Char"/>
    <w:basedOn w:val="VarsaylanParagrafYazTipi"/>
    <w:link w:val="GlAlnt"/>
    <w:uiPriority w:val="30"/>
    <w:rsid w:val="00E41FC1"/>
    <w:rPr>
      <w:rFonts w:asciiTheme="majorHAnsi" w:eastAsiaTheme="majorEastAsia" w:hAnsiTheme="majorHAnsi" w:cstheme="majorBidi"/>
      <w:caps/>
      <w:color w:val="943634" w:themeColor="accent2" w:themeShade="BF"/>
      <w:spacing w:val="10"/>
      <w:sz w:val="28"/>
      <w:szCs w:val="28"/>
    </w:rPr>
  </w:style>
  <w:style w:type="character" w:styleId="HafifVurgulama">
    <w:name w:val="Subtle Emphasis"/>
    <w:basedOn w:val="VarsaylanParagrafYazTipi"/>
    <w:uiPriority w:val="19"/>
    <w:qFormat/>
    <w:rsid w:val="00E41FC1"/>
    <w:rPr>
      <w:i/>
      <w:iCs/>
      <w:color w:val="auto"/>
    </w:rPr>
  </w:style>
  <w:style w:type="character" w:styleId="GlVurgulama">
    <w:name w:val="Intense Emphasis"/>
    <w:basedOn w:val="VarsaylanParagrafYazTipi"/>
    <w:uiPriority w:val="21"/>
    <w:qFormat/>
    <w:rsid w:val="00E41FC1"/>
    <w:rPr>
      <w:rFonts w:asciiTheme="minorHAnsi" w:eastAsiaTheme="minorEastAsia" w:hAnsiTheme="minorHAnsi" w:cstheme="minorBidi"/>
      <w:b/>
      <w:bCs/>
      <w:i/>
      <w:iCs/>
      <w:color w:val="943634" w:themeColor="accent2" w:themeShade="BF"/>
      <w:spacing w:val="0"/>
      <w:w w:val="100"/>
      <w:position w:val="0"/>
      <w:sz w:val="20"/>
      <w:szCs w:val="20"/>
    </w:rPr>
  </w:style>
  <w:style w:type="character" w:styleId="HafifBavuru">
    <w:name w:val="Subtle Reference"/>
    <w:basedOn w:val="VarsaylanParagrafYazTipi"/>
    <w:uiPriority w:val="31"/>
    <w:qFormat/>
    <w:rsid w:val="00E41FC1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GlBavuru">
    <w:name w:val="Intense Reference"/>
    <w:basedOn w:val="VarsaylanParagrafYazTipi"/>
    <w:uiPriority w:val="32"/>
    <w:qFormat/>
    <w:rsid w:val="00E41FC1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KitapBal">
    <w:name w:val="Book Title"/>
    <w:basedOn w:val="VarsaylanParagrafYazTipi"/>
    <w:uiPriority w:val="33"/>
    <w:qFormat/>
    <w:rsid w:val="00E41FC1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E41FC1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12</Pages>
  <Words>1028</Words>
  <Characters>5865</Characters>
  <Application>Microsoft Office Word</Application>
  <DocSecurity>0</DocSecurity>
  <Lines>48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MUHASEBE</dc:creator>
  <cp:lastModifiedBy>Office</cp:lastModifiedBy>
  <cp:revision>5</cp:revision>
  <cp:lastPrinted>2025-09-01T11:39:00Z</cp:lastPrinted>
  <dcterms:created xsi:type="dcterms:W3CDTF">2025-09-01T11:42:00Z</dcterms:created>
  <dcterms:modified xsi:type="dcterms:W3CDTF">2025-09-30T10:40:00Z</dcterms:modified>
</cp:coreProperties>
</file>